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2F7E" w14:textId="77777777" w:rsidR="00250C65" w:rsidRPr="006F363B" w:rsidRDefault="00250C65" w:rsidP="002510EF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 w:rsidRPr="006F363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3B16EF7" wp14:editId="48FAB53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BEE5E9" w14:textId="77777777" w:rsidR="00250C65" w:rsidRPr="006F363B" w:rsidRDefault="00250C65" w:rsidP="002510EF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</w:rPr>
      </w:pPr>
    </w:p>
    <w:p w14:paraId="1F87267D" w14:textId="77777777" w:rsidR="00250C65" w:rsidRPr="001C7450" w:rsidRDefault="00250C65" w:rsidP="001C7450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1C7450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1EDC5338" w14:textId="77777777" w:rsidR="00250C65" w:rsidRPr="001C7450" w:rsidRDefault="00250C65" w:rsidP="001C74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450">
        <w:rPr>
          <w:rFonts w:ascii="Times New Roman" w:eastAsia="Calibri" w:hAnsi="Times New Roman" w:cs="Times New Roman"/>
          <w:caps/>
          <w:sz w:val="24"/>
          <w:szCs w:val="24"/>
        </w:rPr>
        <w:t xml:space="preserve">государственное общеобразовательное казенное учреждение иркутской области «специальная (коррекционная) школа № 2 </w:t>
      </w:r>
      <w:r w:rsidRPr="001C7450">
        <w:rPr>
          <w:rFonts w:ascii="Times New Roman" w:eastAsia="Calibri" w:hAnsi="Times New Roman" w:cs="Times New Roman"/>
          <w:sz w:val="24"/>
          <w:szCs w:val="24"/>
        </w:rPr>
        <w:t>г. Ангарска»</w:t>
      </w:r>
    </w:p>
    <w:p w14:paraId="05713B9A" w14:textId="77777777" w:rsidR="001C7450" w:rsidRPr="001C7450" w:rsidRDefault="00250C65" w:rsidP="001C745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7450">
        <w:rPr>
          <w:rFonts w:ascii="Times New Roman" w:eastAsia="Calibri" w:hAnsi="Times New Roman" w:cs="Times New Roman"/>
          <w:sz w:val="24"/>
          <w:szCs w:val="24"/>
        </w:rPr>
        <w:t>665826, Иркутская обл., г. Ангарск, микрорайон 12, дом 18</w:t>
      </w:r>
      <w:r w:rsidR="001C7450" w:rsidRPr="001C745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083585" w14:textId="77777777" w:rsidR="00250C65" w:rsidRPr="00A64D50" w:rsidRDefault="001C7450" w:rsidP="001C7450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745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64D5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1C745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250C65" w:rsidRPr="00A64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23414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ogskoyir</w:t>
        </w:r>
        <w:r w:rsidRPr="00A64D50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23414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A64D50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23414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14:paraId="29FA2076" w14:textId="77777777" w:rsidR="00250C65" w:rsidRPr="00A64D50" w:rsidRDefault="00250C65" w:rsidP="009B6C2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14:paraId="7BBC0CFB" w14:textId="77777777" w:rsidR="00250C65" w:rsidRPr="00A64D50" w:rsidRDefault="00250C65" w:rsidP="00554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E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4AE946" w14:textId="77777777" w:rsidR="00876861" w:rsidRPr="009B6C28" w:rsidRDefault="009B6C28" w:rsidP="009B6C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50C65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проведении областной дистанционной олимпиады по предмету: «Окружающий </w:t>
      </w:r>
      <w:r w:rsidR="00A64D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природный </w:t>
      </w:r>
      <w:r w:rsidR="00250C65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мир» для обучающихся 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ограниченными возможностями здоровья (интеллектуальными нарушениями)</w:t>
      </w:r>
      <w:r w:rsidR="0085289F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среди </w:t>
      </w:r>
      <w:r w:rsidR="0016652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  <w:r w:rsidR="00250C65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специальных (</w:t>
      </w:r>
      <w:r w:rsidR="00250C65" w:rsidRPr="009B6C28">
        <w:rPr>
          <w:rFonts w:ascii="Times New Roman" w:hAnsi="Times New Roman" w:cs="Times New Roman"/>
          <w:b/>
          <w:sz w:val="28"/>
          <w:szCs w:val="28"/>
        </w:rPr>
        <w:t>коррекционных) школ Иркутской области</w:t>
      </w:r>
    </w:p>
    <w:p w14:paraId="6CE41870" w14:textId="77777777" w:rsidR="00250C65" w:rsidRPr="009B6C28" w:rsidRDefault="00202B38" w:rsidP="009B6C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65" w:rsidRPr="009B6C28">
        <w:rPr>
          <w:rFonts w:ascii="Times New Roman" w:hAnsi="Times New Roman" w:cs="Times New Roman"/>
          <w:b/>
          <w:sz w:val="28"/>
          <w:szCs w:val="28"/>
        </w:rPr>
        <w:t>(АООП вариант2)</w:t>
      </w:r>
    </w:p>
    <w:p w14:paraId="058A8431" w14:textId="77777777" w:rsidR="00250C65" w:rsidRPr="009B6C28" w:rsidRDefault="00250C65" w:rsidP="009B6C28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DFDF6E3" w14:textId="77777777" w:rsidR="00250C65" w:rsidRPr="009B6C28" w:rsidRDefault="00250C65" w:rsidP="009B6C28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C28">
        <w:rPr>
          <w:rFonts w:ascii="Times New Roman" w:hAnsi="Times New Roman" w:cs="Times New Roman"/>
          <w:b/>
          <w:sz w:val="28"/>
          <w:szCs w:val="28"/>
        </w:rPr>
        <w:t>1.   Общие положения</w:t>
      </w:r>
    </w:p>
    <w:p w14:paraId="02F526F4" w14:textId="77777777" w:rsidR="00250C65" w:rsidRPr="009B6C28" w:rsidRDefault="00250C65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цель и задачи, порядок организации и проведения областной 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дистанционной олимпиады</w:t>
      </w:r>
      <w:r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(далее</w:t>
      </w:r>
      <w:r w:rsidR="001C7450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Олимпиада)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среди обучающихся специальных (коррекционных) школ Иркутской области по предмету: «Окружающий </w:t>
      </w:r>
      <w:r w:rsidR="00A64D50">
        <w:rPr>
          <w:rFonts w:ascii="Times New Roman" w:hAnsi="Times New Roman" w:cs="Times New Roman"/>
          <w:color w:val="000000"/>
          <w:sz w:val="28"/>
          <w:szCs w:val="28"/>
        </w:rPr>
        <w:t xml:space="preserve">природный 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мир».</w:t>
      </w:r>
    </w:p>
    <w:p w14:paraId="11E412DE" w14:textId="77777777" w:rsidR="00202B38" w:rsidRPr="009B6C28" w:rsidRDefault="00202B38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1.2   Организатором 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является ГОКУ 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СКШ №2 г. Ангарска.</w:t>
      </w:r>
    </w:p>
    <w:p w14:paraId="75B49947" w14:textId="77777777" w:rsidR="00202B38" w:rsidRPr="009B6C28" w:rsidRDefault="00202B38" w:rsidP="009B6C2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1.3. Для организации и проведения 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организационный комитет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>, состоящий из педагогов ГОКУ СКШ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№2 г. Ангарска. </w:t>
      </w:r>
      <w:r w:rsidRPr="009B6C28">
        <w:rPr>
          <w:rFonts w:ascii="Times New Roman" w:hAnsi="Times New Roman" w:cs="Times New Roman"/>
          <w:sz w:val="28"/>
          <w:szCs w:val="28"/>
        </w:rPr>
        <w:t>Состав оргкомитета утверждается приказом директора школы.</w:t>
      </w:r>
    </w:p>
    <w:p w14:paraId="2C692657" w14:textId="77777777" w:rsidR="00202B38" w:rsidRPr="009B6C28" w:rsidRDefault="001C7450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202B38" w:rsidRPr="009B6C28">
        <w:rPr>
          <w:rFonts w:ascii="Times New Roman" w:hAnsi="Times New Roman" w:cs="Times New Roman"/>
          <w:color w:val="000000"/>
          <w:sz w:val="28"/>
          <w:szCs w:val="28"/>
        </w:rPr>
        <w:t>Организационный комите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т решает вопросы по подготовке, </w:t>
      </w:r>
      <w:r w:rsidR="00202B38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проведению Олимпиады и награждению 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участников и</w:t>
      </w:r>
      <w:r w:rsidR="00202B38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оставляет за собой право вносить дополнения и изменения в настоящее Положение.</w:t>
      </w:r>
    </w:p>
    <w:p w14:paraId="58F0A0A9" w14:textId="77777777" w:rsidR="00202B38" w:rsidRPr="009B6C28" w:rsidRDefault="00202B38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14:paraId="2250510F" w14:textId="77777777" w:rsidR="00A147AE" w:rsidRPr="009B6C28" w:rsidRDefault="00A147AE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2.  Цели и задачи</w:t>
      </w:r>
    </w:p>
    <w:p w14:paraId="7E4261DF" w14:textId="77777777" w:rsidR="007D4E72" w:rsidRDefault="004A17E6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98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4E72" w:rsidRPr="007D4E72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развитие у обучающихся творческих способностей и познавательного интереса к предмету окружающий </w:t>
      </w:r>
      <w:r w:rsidR="007D4E72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природный </w:t>
      </w:r>
      <w:r w:rsidR="007D4E72" w:rsidRPr="007D4E72">
        <w:rPr>
          <w:rFonts w:ascii="Times New Roman" w:hAnsi="Times New Roman" w:cs="Times New Roman"/>
          <w:color w:val="000000"/>
          <w:sz w:val="28"/>
          <w:szCs w:val="28"/>
        </w:rPr>
        <w:t>мир.</w:t>
      </w:r>
    </w:p>
    <w:p w14:paraId="53B19568" w14:textId="77777777" w:rsidR="004A17E6" w:rsidRPr="009B6C28" w:rsidRDefault="004A17E6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5EBD981D" w14:textId="77777777" w:rsidR="00D00661" w:rsidRDefault="00D00661" w:rsidP="009B6C2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Закрепление знаний детей об объектах живой и неживой природы.</w:t>
      </w:r>
    </w:p>
    <w:p w14:paraId="2A816881" w14:textId="77777777" w:rsidR="00D00661" w:rsidRPr="00D00661" w:rsidRDefault="004A17E6" w:rsidP="009B6C2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66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D00661">
        <w:rPr>
          <w:rFonts w:ascii="Times New Roman" w:hAnsi="Times New Roman" w:cs="Times New Roman"/>
          <w:color w:val="000000"/>
          <w:sz w:val="28"/>
          <w:szCs w:val="28"/>
        </w:rPr>
        <w:t>умений классифицировать объекты природы;</w:t>
      </w:r>
    </w:p>
    <w:p w14:paraId="4192D9C8" w14:textId="77777777" w:rsidR="00D00661" w:rsidRPr="00D00661" w:rsidRDefault="007E2EB5" w:rsidP="009B6C2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познавательного интереса к изучению окружающего природного мира;</w:t>
      </w:r>
    </w:p>
    <w:p w14:paraId="39B99AFC" w14:textId="77777777" w:rsidR="00505B77" w:rsidRPr="00D00661" w:rsidRDefault="00505B77" w:rsidP="009B6C2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6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разнообразной деятельности, способствующей самореализации</w:t>
      </w:r>
      <w:r w:rsidR="00A6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D006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7B7A69" w14:textId="77777777" w:rsidR="004A17E6" w:rsidRPr="009B6C28" w:rsidRDefault="00505B77" w:rsidP="009B6C28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получить оценку уровня знаний </w:t>
      </w:r>
      <w:r w:rsidR="00A64D5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B6C28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64D5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B6C28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щихся;</w:t>
      </w:r>
    </w:p>
    <w:p w14:paraId="3C13BED9" w14:textId="77777777" w:rsidR="001C7450" w:rsidRPr="009B6C28" w:rsidRDefault="001C7450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14:paraId="5C8D6738" w14:textId="77777777" w:rsidR="00955E0C" w:rsidRPr="009B6C28" w:rsidRDefault="00A147AE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55E0C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Участники </w:t>
      </w:r>
      <w:r w:rsidR="001C7450"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Олимпиады</w:t>
      </w:r>
    </w:p>
    <w:p w14:paraId="37BDA7C3" w14:textId="77777777" w:rsidR="00955E0C" w:rsidRPr="009B6C28" w:rsidRDefault="00955E0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3.1Для участия в 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>Олимпиаде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приглашаются обучающиеся образовательных (коррекционных) учреждений Иркутской области. </w:t>
      </w:r>
    </w:p>
    <w:p w14:paraId="01D9A435" w14:textId="77777777" w:rsidR="00955E0C" w:rsidRPr="009B6C28" w:rsidRDefault="0085289F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Олимпиада проводится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среди обучающихся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с умеренной умственной отсталостью </w:t>
      </w:r>
      <w:r w:rsidR="003529B8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r w:rsidR="00166525" w:rsidRPr="00166525">
        <w:rPr>
          <w:rFonts w:ascii="Times New Roman" w:hAnsi="Times New Roman" w:cs="Times New Roman"/>
          <w:sz w:val="28"/>
          <w:szCs w:val="28"/>
        </w:rPr>
        <w:t>8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>классов (АООП вариант 2).</w:t>
      </w:r>
    </w:p>
    <w:p w14:paraId="157D39DB" w14:textId="77777777" w:rsidR="00985303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</w:t>
      </w:r>
      <w:r w:rsidR="00655C74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</w:t>
      </w:r>
    </w:p>
    <w:p w14:paraId="00214DAC" w14:textId="77777777" w:rsidR="00955E0C" w:rsidRPr="00985303" w:rsidRDefault="00655C74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от образовательного</w:t>
      </w:r>
      <w:r w:rsidR="0098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985303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192F7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54376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3529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D7210" w14:textId="77777777" w:rsidR="00955E0C" w:rsidRPr="009B6C28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04950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 Олимпиаде 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добровольным, осуществляется только с согласия обучающегося, его родителей (законных представителей). </w:t>
      </w:r>
    </w:p>
    <w:p w14:paraId="50FD9A97" w14:textId="77777777" w:rsidR="00955E0C" w:rsidRPr="009B6C28" w:rsidRDefault="00955E0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14:paraId="2C2085B4" w14:textId="77777777" w:rsidR="00955E0C" w:rsidRPr="009B6C28" w:rsidRDefault="00955E0C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Порядок и сроки проведения мероприятия</w:t>
      </w:r>
    </w:p>
    <w:p w14:paraId="76B61730" w14:textId="77777777" w:rsidR="00955E0C" w:rsidRPr="009B6C28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Олимпиада проводится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дистанционно (заочно)</w:t>
      </w:r>
      <w:r w:rsidR="0098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525" w:rsidRPr="00166525">
        <w:rPr>
          <w:rFonts w:ascii="Times New Roman" w:hAnsi="Times New Roman" w:cs="Times New Roman"/>
          <w:b/>
          <w:sz w:val="28"/>
          <w:szCs w:val="28"/>
        </w:rPr>
        <w:t>09</w:t>
      </w:r>
      <w:r w:rsidR="00A64D50" w:rsidRPr="00166525">
        <w:rPr>
          <w:rFonts w:ascii="Times New Roman" w:hAnsi="Times New Roman" w:cs="Times New Roman"/>
          <w:b/>
          <w:sz w:val="28"/>
          <w:szCs w:val="28"/>
        </w:rPr>
        <w:t>.1</w:t>
      </w:r>
      <w:r w:rsidR="00166525" w:rsidRPr="00166525">
        <w:rPr>
          <w:rFonts w:ascii="Times New Roman" w:hAnsi="Times New Roman" w:cs="Times New Roman"/>
          <w:b/>
          <w:sz w:val="28"/>
          <w:szCs w:val="28"/>
        </w:rPr>
        <w:t>2</w:t>
      </w:r>
      <w:r w:rsidR="003529B8" w:rsidRPr="00166525">
        <w:rPr>
          <w:rFonts w:ascii="Times New Roman" w:hAnsi="Times New Roman" w:cs="Times New Roman"/>
          <w:b/>
          <w:sz w:val="28"/>
          <w:szCs w:val="28"/>
        </w:rPr>
        <w:t>.202</w:t>
      </w:r>
      <w:r w:rsidR="00166525" w:rsidRPr="00166525">
        <w:rPr>
          <w:rFonts w:ascii="Times New Roman" w:hAnsi="Times New Roman" w:cs="Times New Roman"/>
          <w:b/>
          <w:sz w:val="28"/>
          <w:szCs w:val="28"/>
        </w:rPr>
        <w:t>4</w:t>
      </w:r>
      <w:r w:rsidR="00955E0C" w:rsidRPr="001665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14:paraId="42A4939C" w14:textId="404FECE1" w:rsidR="00955E0C" w:rsidRPr="009B6C28" w:rsidRDefault="007327F7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 предоставляется единая заявка от образовательного учре</w:t>
      </w:r>
      <w:r w:rsidR="00FF0D78" w:rsidRPr="009B6C28">
        <w:rPr>
          <w:rFonts w:ascii="Times New Roman" w:hAnsi="Times New Roman" w:cs="Times New Roman"/>
          <w:color w:val="000000"/>
          <w:sz w:val="28"/>
          <w:szCs w:val="28"/>
        </w:rPr>
        <w:t>ждения для участия в Олимпиаде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, не более </w:t>
      </w:r>
      <w:r w:rsidR="007C32F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от образовательной организации (см. Приложение</w:t>
      </w:r>
      <w:r w:rsidR="004140BE" w:rsidRPr="009B6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EBF9539" w14:textId="485FD85B" w:rsidR="00985303" w:rsidRDefault="00955E0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4.3 Заявку необходимо предоставить в электронном виде (формат </w:t>
      </w:r>
      <w:r w:rsidRPr="009B6C2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WORD</w:t>
      </w:r>
      <w:r w:rsidRPr="009B6C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r w:rsidRPr="009B6C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сканировать заявку не нужно!</w:t>
      </w:r>
      <w:r w:rsidRPr="009B6C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) 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по электронному адресу:</w:t>
      </w:r>
      <w:r w:rsidR="0098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qrta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85303">
        <w:t xml:space="preserve"> </w:t>
      </w:r>
      <w:r w:rsidR="001C7450" w:rsidRPr="009B6C2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(</w:t>
      </w:r>
      <w:r w:rsidR="007327F7" w:rsidRPr="009B6C2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заявки,</w:t>
      </w:r>
      <w:r w:rsidR="001C7450" w:rsidRPr="009B6C2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отправленные на другие электронные адреса, рассматриваться не будут).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CC8578" w14:textId="77777777" w:rsidR="00955E0C" w:rsidRPr="009B6C28" w:rsidRDefault="00955E0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Заявки на участие в </w:t>
      </w:r>
      <w:r w:rsidR="00FF0D78" w:rsidRPr="009B6C28">
        <w:rPr>
          <w:rFonts w:ascii="Times New Roman" w:hAnsi="Times New Roman" w:cs="Times New Roman"/>
          <w:color w:val="000000"/>
          <w:sz w:val="28"/>
          <w:szCs w:val="28"/>
        </w:rPr>
        <w:t>Олимпиаде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8530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10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6525">
        <w:rPr>
          <w:rFonts w:ascii="Times New Roman" w:hAnsi="Times New Roman" w:cs="Times New Roman"/>
          <w:b/>
          <w:sz w:val="28"/>
          <w:szCs w:val="28"/>
        </w:rPr>
        <w:t>02</w:t>
      </w:r>
      <w:r w:rsidR="00A64D50" w:rsidRPr="00166525">
        <w:rPr>
          <w:rFonts w:ascii="Times New Roman" w:hAnsi="Times New Roman" w:cs="Times New Roman"/>
          <w:b/>
          <w:sz w:val="28"/>
          <w:szCs w:val="28"/>
        </w:rPr>
        <w:t>.1</w:t>
      </w:r>
      <w:r w:rsidR="00166525">
        <w:rPr>
          <w:rFonts w:ascii="Times New Roman" w:hAnsi="Times New Roman" w:cs="Times New Roman"/>
          <w:b/>
          <w:sz w:val="28"/>
          <w:szCs w:val="28"/>
        </w:rPr>
        <w:t>2</w:t>
      </w:r>
      <w:r w:rsidR="00CB64BD">
        <w:rPr>
          <w:rFonts w:ascii="Times New Roman" w:hAnsi="Times New Roman" w:cs="Times New Roman"/>
          <w:b/>
          <w:sz w:val="28"/>
          <w:szCs w:val="28"/>
        </w:rPr>
        <w:t xml:space="preserve">.2024г </w:t>
      </w:r>
      <w:r w:rsidR="00E10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525">
        <w:rPr>
          <w:rFonts w:ascii="Times New Roman" w:hAnsi="Times New Roman" w:cs="Times New Roman"/>
          <w:b/>
          <w:sz w:val="28"/>
          <w:szCs w:val="28"/>
        </w:rPr>
        <w:t>по</w:t>
      </w:r>
      <w:r w:rsidR="00166525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A64D50" w:rsidRPr="00166525">
        <w:rPr>
          <w:rFonts w:ascii="Times New Roman" w:hAnsi="Times New Roman" w:cs="Times New Roman"/>
          <w:b/>
          <w:sz w:val="28"/>
          <w:szCs w:val="28"/>
        </w:rPr>
        <w:t>.1</w:t>
      </w:r>
      <w:r w:rsidR="00166525">
        <w:rPr>
          <w:rFonts w:ascii="Times New Roman" w:hAnsi="Times New Roman" w:cs="Times New Roman"/>
          <w:b/>
          <w:sz w:val="28"/>
          <w:szCs w:val="28"/>
        </w:rPr>
        <w:t>2</w:t>
      </w:r>
      <w:r w:rsidR="0010785F" w:rsidRPr="00166525">
        <w:rPr>
          <w:rFonts w:ascii="Times New Roman" w:hAnsi="Times New Roman" w:cs="Times New Roman"/>
          <w:b/>
          <w:sz w:val="28"/>
          <w:szCs w:val="28"/>
        </w:rPr>
        <w:t>.</w:t>
      </w:r>
      <w:r w:rsidRPr="00166525">
        <w:rPr>
          <w:rFonts w:ascii="Times New Roman" w:hAnsi="Times New Roman" w:cs="Times New Roman"/>
          <w:b/>
          <w:sz w:val="28"/>
          <w:szCs w:val="28"/>
        </w:rPr>
        <w:t>202</w:t>
      </w:r>
      <w:r w:rsidR="00166525">
        <w:rPr>
          <w:rFonts w:ascii="Times New Roman" w:hAnsi="Times New Roman" w:cs="Times New Roman"/>
          <w:b/>
          <w:sz w:val="28"/>
          <w:szCs w:val="28"/>
        </w:rPr>
        <w:t>4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7F293DA8" w14:textId="77777777" w:rsidR="00CA0E0C" w:rsidRPr="009B6C28" w:rsidRDefault="0010785F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4.4 Рассылка олимпиадных</w:t>
      </w:r>
      <w:r w:rsidR="00FF0D78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заданий 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>будет осуществляться</w:t>
      </w:r>
      <w:r w:rsidR="00E1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525">
        <w:rPr>
          <w:rFonts w:ascii="Times New Roman" w:hAnsi="Times New Roman" w:cs="Times New Roman"/>
          <w:b/>
          <w:sz w:val="28"/>
          <w:szCs w:val="28"/>
        </w:rPr>
        <w:t>09</w:t>
      </w:r>
      <w:r w:rsidR="00A64D50" w:rsidRPr="00166525">
        <w:rPr>
          <w:rFonts w:ascii="Times New Roman" w:hAnsi="Times New Roman" w:cs="Times New Roman"/>
          <w:b/>
          <w:sz w:val="28"/>
          <w:szCs w:val="28"/>
        </w:rPr>
        <w:t>.1</w:t>
      </w:r>
      <w:r w:rsidR="00166525">
        <w:rPr>
          <w:rFonts w:ascii="Times New Roman" w:hAnsi="Times New Roman" w:cs="Times New Roman"/>
          <w:b/>
          <w:sz w:val="28"/>
          <w:szCs w:val="28"/>
        </w:rPr>
        <w:t>2</w:t>
      </w:r>
      <w:r w:rsidR="00955E0C" w:rsidRPr="00166525">
        <w:rPr>
          <w:rFonts w:ascii="Times New Roman" w:hAnsi="Times New Roman" w:cs="Times New Roman"/>
          <w:b/>
          <w:sz w:val="28"/>
          <w:szCs w:val="28"/>
        </w:rPr>
        <w:t>.202</w:t>
      </w:r>
      <w:r w:rsidR="00166525">
        <w:rPr>
          <w:rFonts w:ascii="Times New Roman" w:hAnsi="Times New Roman" w:cs="Times New Roman"/>
          <w:b/>
          <w:sz w:val="28"/>
          <w:szCs w:val="28"/>
        </w:rPr>
        <w:t>4</w:t>
      </w:r>
      <w:r w:rsidR="00E10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года с </w:t>
      </w:r>
      <w:r w:rsidR="00955E0C" w:rsidRPr="009B6C28">
        <w:rPr>
          <w:rFonts w:ascii="Times New Roman" w:hAnsi="Times New Roman" w:cs="Times New Roman"/>
          <w:b/>
          <w:color w:val="000000"/>
          <w:sz w:val="28"/>
          <w:szCs w:val="28"/>
        </w:rPr>
        <w:t>09.00 до 10.00</w:t>
      </w:r>
      <w:r w:rsidR="00955E0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на адрес электронной почты, указанной в заявке.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Задания  распечатываются по количеству участников. Олимпиадные задания учитывают особенности обучающихся СКШ и опираются на образовательную подготовку участников.</w:t>
      </w:r>
    </w:p>
    <w:p w14:paraId="6C2F59E7" w14:textId="77777777" w:rsidR="00CA0E0C" w:rsidRPr="009B6C28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4.5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Выполненное задание оригинал сканируется (формат</w:t>
      </w:r>
      <w:r w:rsidR="00327EF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jpeg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, .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jpg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) и пересылается на адрес электронной почты</w:t>
      </w:r>
      <w:r w:rsidR="00AE6530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hyperlink r:id="rId9" w:history="1"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qrta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10785F" w:rsidRPr="00DD59E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организационный комитет Олимпиады</w:t>
      </w:r>
      <w:r w:rsidR="00E10B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A0E0C" w:rsidRPr="009B6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E10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0E0C" w:rsidRPr="009B6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позднее 17-00 </w:t>
      </w:r>
      <w:r w:rsidR="00CA0E0C" w:rsidRPr="009B6C28">
        <w:rPr>
          <w:rFonts w:ascii="Times New Roman" w:hAnsi="Times New Roman" w:cs="Times New Roman"/>
          <w:bCs/>
          <w:color w:val="000000"/>
          <w:sz w:val="28"/>
          <w:szCs w:val="28"/>
        </w:rPr>
        <w:t>часов</w:t>
      </w:r>
      <w:r w:rsidR="00E10B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6525" w:rsidRPr="00166525">
        <w:rPr>
          <w:rFonts w:ascii="Times New Roman" w:hAnsi="Times New Roman" w:cs="Times New Roman"/>
          <w:b/>
          <w:sz w:val="28"/>
          <w:szCs w:val="28"/>
        </w:rPr>
        <w:t>09.12.2024</w:t>
      </w:r>
      <w:r w:rsidR="00166525" w:rsidRPr="001665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16652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F98E721" w14:textId="77777777" w:rsidR="00202B38" w:rsidRPr="009B6C28" w:rsidRDefault="00202B38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14:paraId="57E7D2B3" w14:textId="77777777" w:rsidR="009A3CD5" w:rsidRPr="009B6C28" w:rsidRDefault="009C1262" w:rsidP="009B6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7222FC" w:rsidRPr="009B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A3CD5" w:rsidRPr="009B6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олимпиадной работе</w:t>
      </w:r>
    </w:p>
    <w:p w14:paraId="738B04A6" w14:textId="77777777" w:rsidR="009A3CD5" w:rsidRPr="009B6C28" w:rsidRDefault="009C1262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sz w:val="28"/>
          <w:szCs w:val="28"/>
        </w:rPr>
        <w:t xml:space="preserve">5.1 </w:t>
      </w:r>
      <w:r w:rsidR="009A3CD5" w:rsidRPr="009B6C28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</w:t>
      </w:r>
      <w:r w:rsidR="00985303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CB64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530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CB64BD">
        <w:rPr>
          <w:rFonts w:ascii="Times New Roman" w:eastAsia="Times New Roman" w:hAnsi="Times New Roman" w:cs="Times New Roman"/>
          <w:sz w:val="28"/>
          <w:szCs w:val="28"/>
        </w:rPr>
        <w:t>выполнения 40мин).</w:t>
      </w:r>
    </w:p>
    <w:p w14:paraId="373E5C86" w14:textId="77777777" w:rsidR="009A3CD5" w:rsidRPr="009B6C28" w:rsidRDefault="009C1262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sz w:val="28"/>
          <w:szCs w:val="28"/>
        </w:rPr>
        <w:t xml:space="preserve">5.2 </w:t>
      </w:r>
      <w:r w:rsidR="009A3CD5" w:rsidRPr="009B6C28">
        <w:rPr>
          <w:rFonts w:ascii="Times New Roman" w:eastAsia="Times New Roman" w:hAnsi="Times New Roman" w:cs="Times New Roman"/>
          <w:sz w:val="28"/>
          <w:szCs w:val="28"/>
        </w:rPr>
        <w:t>Работа выполняется шариковой ручкой синими чернилами на предлагаемом бланке.</w:t>
      </w:r>
    </w:p>
    <w:p w14:paraId="6E706335" w14:textId="77777777" w:rsidR="00202B38" w:rsidRPr="009B6C28" w:rsidRDefault="00202B38" w:rsidP="009B6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89AE2FC" w14:textId="77777777" w:rsidR="007222FC" w:rsidRPr="009B6C28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6. Регламент работы жюри Олимпиады</w:t>
      </w:r>
    </w:p>
    <w:p w14:paraId="1902CBC5" w14:textId="77777777" w:rsidR="007222FC" w:rsidRPr="009B6C28" w:rsidRDefault="007222FC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6.1 Жюри назначается из числа педагогов ГОКУ СКШ №2 г. Ангарска приказом директора школы.</w:t>
      </w:r>
    </w:p>
    <w:p w14:paraId="1B4FFF76" w14:textId="77777777" w:rsidR="00505B77" w:rsidRPr="009B6C28" w:rsidRDefault="001C7450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6.2 Жюри</w:t>
      </w:r>
      <w:r w:rsidR="007222FC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победителя по наибольшему количеству баллов, набранных участниками </w:t>
      </w:r>
      <w:r w:rsidR="003529B8">
        <w:rPr>
          <w:rFonts w:ascii="Times New Roman" w:hAnsi="Times New Roman" w:cs="Times New Roman"/>
          <w:color w:val="000000"/>
          <w:sz w:val="28"/>
          <w:szCs w:val="28"/>
        </w:rPr>
        <w:t>по трем призовым местам.</w:t>
      </w:r>
    </w:p>
    <w:p w14:paraId="670822DD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14:paraId="3E2E5FB0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Подведение итогов </w:t>
      </w:r>
      <w:r w:rsidR="001C7450"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и награждение</w:t>
      </w: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участников </w:t>
      </w:r>
      <w:r w:rsidR="001C7450"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Олимпиады</w:t>
      </w:r>
    </w:p>
    <w:p w14:paraId="1419AFE4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4EF8" w:rsidRPr="009B6C28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определяются </w:t>
      </w:r>
      <w:r w:rsidR="009B6C28" w:rsidRPr="009B6C28">
        <w:rPr>
          <w:rFonts w:ascii="Times New Roman" w:hAnsi="Times New Roman" w:cs="Times New Roman"/>
          <w:color w:val="000000"/>
          <w:sz w:val="28"/>
          <w:szCs w:val="28"/>
        </w:rPr>
        <w:t>по наибольшему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количеству баллов, </w:t>
      </w:r>
      <w:r w:rsidR="009B6C28" w:rsidRPr="009B6C28">
        <w:rPr>
          <w:rFonts w:ascii="Times New Roman" w:hAnsi="Times New Roman" w:cs="Times New Roman"/>
          <w:color w:val="000000"/>
          <w:sz w:val="28"/>
          <w:szCs w:val="28"/>
        </w:rPr>
        <w:t>набранных участниками</w:t>
      </w:r>
      <w:r w:rsidR="00A147AE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7D8636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74EF8" w:rsidRPr="009B6C2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320CFC" w:rsidRPr="009B6C28">
        <w:rPr>
          <w:rFonts w:ascii="Times New Roman" w:hAnsi="Times New Roman" w:cs="Times New Roman"/>
          <w:color w:val="000000"/>
          <w:sz w:val="28"/>
          <w:szCs w:val="28"/>
        </w:rPr>
        <w:t>Участники, набравшие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20CFC">
        <w:rPr>
          <w:rFonts w:ascii="Times New Roman" w:hAnsi="Times New Roman" w:cs="Times New Roman"/>
          <w:color w:val="000000"/>
          <w:sz w:val="28"/>
          <w:szCs w:val="28"/>
        </w:rPr>
        <w:t xml:space="preserve">ибольшее число баллов получают </w:t>
      </w:r>
      <w:r w:rsidR="00320CFC" w:rsidRPr="009B6C28">
        <w:rPr>
          <w:rFonts w:ascii="Times New Roman" w:hAnsi="Times New Roman" w:cs="Times New Roman"/>
          <w:color w:val="000000"/>
          <w:sz w:val="28"/>
          <w:szCs w:val="28"/>
        </w:rPr>
        <w:t>Грамоты (</w:t>
      </w:r>
      <w:r w:rsidR="00320CFC">
        <w:rPr>
          <w:rFonts w:ascii="Times New Roman" w:hAnsi="Times New Roman" w:cs="Times New Roman"/>
          <w:color w:val="000000"/>
          <w:sz w:val="28"/>
          <w:szCs w:val="28"/>
        </w:rPr>
        <w:t>1, 2 и 3 место)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2928AED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7.3 Остальным участника</w:t>
      </w:r>
      <w:r w:rsidR="00A147AE" w:rsidRPr="009B6C28">
        <w:rPr>
          <w:rFonts w:ascii="Times New Roman" w:hAnsi="Times New Roman" w:cs="Times New Roman"/>
          <w:color w:val="000000"/>
          <w:sz w:val="28"/>
          <w:szCs w:val="28"/>
        </w:rPr>
        <w:t>м Олимпиады</w:t>
      </w:r>
      <w:r w:rsidRPr="009B6C28">
        <w:rPr>
          <w:rFonts w:ascii="Times New Roman" w:hAnsi="Times New Roman" w:cs="Times New Roman"/>
          <w:color w:val="000000"/>
          <w:sz w:val="28"/>
          <w:szCs w:val="28"/>
        </w:rPr>
        <w:t>, вручаются сертификаты за участие.</w:t>
      </w:r>
    </w:p>
    <w:p w14:paraId="0AE8809D" w14:textId="77777777" w:rsidR="00505B77" w:rsidRPr="009B6C28" w:rsidRDefault="00F47A73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</w:t>
      </w:r>
      <w:r w:rsidR="00505B77" w:rsidRPr="009B6C28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320CFC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, подготовивши</w:t>
      </w:r>
      <w:r w:rsidR="00320CF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1C7450" w:rsidRPr="009B6C28">
        <w:rPr>
          <w:rFonts w:ascii="Times New Roman" w:hAnsi="Times New Roman" w:cs="Times New Roman"/>
          <w:color w:val="000000"/>
          <w:sz w:val="28"/>
          <w:szCs w:val="28"/>
        </w:rPr>
        <w:t>частников областной дистанционной олимпиады,</w:t>
      </w:r>
      <w:r w:rsidR="00320CFC">
        <w:rPr>
          <w:rFonts w:ascii="Times New Roman" w:hAnsi="Times New Roman" w:cs="Times New Roman"/>
          <w:color w:val="000000"/>
          <w:sz w:val="28"/>
          <w:szCs w:val="28"/>
        </w:rPr>
        <w:t>вручаются благодарности</w:t>
      </w:r>
      <w:r w:rsidR="00505B77" w:rsidRPr="009B6C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9ACAB3" w14:textId="6A341C93" w:rsidR="00505B77" w:rsidRPr="009B6C28" w:rsidRDefault="00374EF8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color w:val="000000"/>
          <w:sz w:val="28"/>
          <w:szCs w:val="28"/>
        </w:rPr>
        <w:t>7.5</w:t>
      </w:r>
      <w:r w:rsidR="00505B77" w:rsidRPr="009B6C28">
        <w:rPr>
          <w:rFonts w:ascii="Times New Roman" w:hAnsi="Times New Roman" w:cs="Times New Roman"/>
          <w:color w:val="000000"/>
          <w:sz w:val="28"/>
          <w:szCs w:val="28"/>
        </w:rPr>
        <w:t xml:space="preserve"> Список победителей и участников публикуется на сайте</w:t>
      </w:r>
      <w:r w:rsidR="00CB64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340E79" w:rsidRPr="00BE2466">
          <w:rPr>
            <w:rStyle w:val="a4"/>
            <w:rFonts w:ascii="Times New Roman" w:hAnsi="Times New Roman" w:cs="Times New Roman"/>
            <w:sz w:val="28"/>
            <w:szCs w:val="24"/>
          </w:rPr>
          <w:t>https://skh2angarsk.gosuslugi.ru/</w:t>
        </w:r>
      </w:hyperlink>
      <w:r w:rsidR="00340E79">
        <w:rPr>
          <w:rFonts w:ascii="Times New Roman" w:hAnsi="Times New Roman" w:cs="Times New Roman"/>
          <w:sz w:val="28"/>
          <w:szCs w:val="24"/>
        </w:rPr>
        <w:t xml:space="preserve"> </w:t>
      </w:r>
      <w:r w:rsidR="00340E79" w:rsidRPr="00340E7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40E79" w:rsidRPr="00340E79">
        <w:rPr>
          <w:rFonts w:ascii="Times New Roman" w:hAnsi="Times New Roman" w:cs="Times New Roman"/>
          <w:b/>
          <w:sz w:val="28"/>
          <w:szCs w:val="28"/>
        </w:rPr>
        <w:t xml:space="preserve"> 20.12.2024</w:t>
      </w:r>
      <w:r w:rsidR="00340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B77" w:rsidRPr="009B6C2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14:paraId="115EE955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8"/>
        </w:rPr>
      </w:pPr>
    </w:p>
    <w:p w14:paraId="012A0D1E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В случае изменения состава участников необходимо сообщить организаторам мероприятия не позднее 2-х дней до его начала.</w:t>
      </w:r>
    </w:p>
    <w:p w14:paraId="4545E3F5" w14:textId="77777777" w:rsidR="00505B77" w:rsidRPr="009B6C28" w:rsidRDefault="00505B77" w:rsidP="009B6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14:paraId="2547005A" w14:textId="77777777" w:rsidR="007222FC" w:rsidRPr="009B6C28" w:rsidRDefault="007222FC" w:rsidP="009B6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8.  Организационный комитет Олимпиады</w:t>
      </w:r>
    </w:p>
    <w:p w14:paraId="2FE5538A" w14:textId="77777777" w:rsidR="009B6C28" w:rsidRPr="009B6C28" w:rsidRDefault="009B6C28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ab/>
        <w:t xml:space="preserve">  Учителя: Лисянская Татьяна Владимировна, сот. </w:t>
      </w:r>
      <w:r w:rsidR="00374EF8"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тел. 89500821469</w:t>
      </w: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;</w:t>
      </w:r>
    </w:p>
    <w:p w14:paraId="0BC29C9E" w14:textId="77777777" w:rsidR="007222FC" w:rsidRDefault="009B6C28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Pr="009B6C28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ab/>
      </w:r>
      <w:r w:rsidR="00F47A7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      Тимошенко Римма Владимировна, сот. тел. 89025461319</w:t>
      </w:r>
    </w:p>
    <w:p w14:paraId="43FF17D0" w14:textId="77777777" w:rsidR="003529B8" w:rsidRPr="009B6C28" w:rsidRDefault="003529B8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                 Воспитатель: Сухорукова Екатерина Николаевна, сот. тел. 89041513991</w:t>
      </w:r>
    </w:p>
    <w:p w14:paraId="2C416C2B" w14:textId="77777777" w:rsidR="00A147AE" w:rsidRDefault="00A147AE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</w:p>
    <w:p w14:paraId="64DF6CC9" w14:textId="77777777" w:rsidR="00F47A73" w:rsidRDefault="00F47A73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</w:p>
    <w:p w14:paraId="6A5D3994" w14:textId="77777777" w:rsidR="00F47A73" w:rsidRDefault="00F47A73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</w:p>
    <w:p w14:paraId="1576C573" w14:textId="77777777" w:rsidR="00F47A73" w:rsidRPr="009B6C28" w:rsidRDefault="00F47A73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</w:p>
    <w:p w14:paraId="088188B9" w14:textId="77777777" w:rsidR="00A147AE" w:rsidRPr="009B6C28" w:rsidRDefault="00A147AE" w:rsidP="009B6C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6C66E0AB" w14:textId="77777777" w:rsidR="009B6C28" w:rsidRPr="009B6C28" w:rsidRDefault="009B6C28" w:rsidP="009B6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C5FA8E" w14:textId="77777777" w:rsidR="009B6C28" w:rsidRPr="009B6C28" w:rsidRDefault="009B6C28" w:rsidP="009B6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329EBEE" w14:textId="77777777" w:rsidR="009B6C28" w:rsidRPr="009B6C28" w:rsidRDefault="009B6C28" w:rsidP="009B6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4CFB33" w14:textId="77777777" w:rsidR="00F47A73" w:rsidRPr="009B6C28" w:rsidRDefault="00A147AE" w:rsidP="00F4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участиев 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F47A73">
        <w:rPr>
          <w:rFonts w:ascii="Times New Roman" w:hAnsi="Times New Roman" w:cs="Times New Roman"/>
          <w:b/>
          <w:color w:val="000000"/>
          <w:sz w:val="28"/>
          <w:szCs w:val="28"/>
        </w:rPr>
        <w:t>бластной дистанционной олимпиаде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предмету: «Окружающий </w:t>
      </w:r>
      <w:r w:rsidR="00F47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природный 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мир» для обучающихся 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ограниченными возможностями здоровья (интеллектуальными нарушениями) среди </w:t>
      </w:r>
      <w:r w:rsidR="0016652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F47A73" w:rsidRPr="009B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 специальных (</w:t>
      </w:r>
      <w:r w:rsidR="00F47A73" w:rsidRPr="009B6C28">
        <w:rPr>
          <w:rFonts w:ascii="Times New Roman" w:hAnsi="Times New Roman" w:cs="Times New Roman"/>
          <w:b/>
          <w:sz w:val="28"/>
          <w:szCs w:val="28"/>
        </w:rPr>
        <w:t>коррекционных) школ Иркутской области</w:t>
      </w:r>
    </w:p>
    <w:p w14:paraId="564DC963" w14:textId="77777777" w:rsidR="00F47A73" w:rsidRPr="009B6C28" w:rsidRDefault="00F47A73" w:rsidP="00F47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28">
        <w:rPr>
          <w:rFonts w:ascii="Times New Roman" w:hAnsi="Times New Roman" w:cs="Times New Roman"/>
          <w:b/>
          <w:sz w:val="28"/>
          <w:szCs w:val="28"/>
        </w:rPr>
        <w:t xml:space="preserve"> (АООП вариант2)</w:t>
      </w:r>
    </w:p>
    <w:p w14:paraId="0133D075" w14:textId="77777777" w:rsidR="00A147AE" w:rsidRPr="009B6C28" w:rsidRDefault="00A147AE" w:rsidP="00F47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0C4CA" w14:textId="77777777" w:rsidR="00A147AE" w:rsidRDefault="00A147AE" w:rsidP="009B6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A3A45" w14:textId="77777777" w:rsidR="009B6C28" w:rsidRPr="009B6C28" w:rsidRDefault="009B6C28" w:rsidP="009B6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3A59E9" w14:textId="77777777" w:rsidR="009B6C28" w:rsidRDefault="009B6C28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ОО: __________</w:t>
      </w:r>
      <w:r w:rsidRPr="009B6C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9B6C28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49980840" w14:textId="77777777" w:rsidR="009B6C28" w:rsidRPr="009B6C28" w:rsidRDefault="009B6C28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68815976" w14:textId="77777777" w:rsidR="00A147AE" w:rsidRDefault="00A147AE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sz w:val="28"/>
          <w:szCs w:val="28"/>
        </w:rPr>
        <w:t xml:space="preserve">Адрес эл. почты </w:t>
      </w:r>
      <w:r w:rsidR="009B6C28" w:rsidRPr="009B6C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6C2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6C28" w:rsidRPr="009B6C28">
        <w:rPr>
          <w:rFonts w:ascii="Times New Roman" w:eastAsia="Times New Roman" w:hAnsi="Times New Roman" w:cs="Times New Roman"/>
          <w:sz w:val="28"/>
          <w:szCs w:val="28"/>
        </w:rPr>
        <w:t>: _</w:t>
      </w:r>
      <w:r w:rsidRPr="009B6C2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9B6C28" w:rsidRPr="009B6C28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9B6C2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376B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4551F861" w14:textId="77777777" w:rsidR="00376B9B" w:rsidRPr="009B6C28" w:rsidRDefault="00376B9B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28C62" w14:textId="77777777" w:rsidR="00A147AE" w:rsidRPr="009B6C28" w:rsidRDefault="00A147AE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58"/>
        <w:gridCol w:w="3149"/>
        <w:gridCol w:w="1079"/>
        <w:gridCol w:w="3785"/>
        <w:gridCol w:w="1533"/>
      </w:tblGrid>
      <w:tr w:rsidR="00A147AE" w:rsidRPr="009B6C28" w14:paraId="13C0B649" w14:textId="77777777" w:rsidTr="00376B9B">
        <w:trPr>
          <w:trHeight w:val="1012"/>
          <w:jc w:val="center"/>
        </w:trPr>
        <w:tc>
          <w:tcPr>
            <w:tcW w:w="541" w:type="pct"/>
            <w:vAlign w:val="center"/>
          </w:tcPr>
          <w:p w14:paraId="00C08211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1471" w:type="pct"/>
            <w:vAlign w:val="center"/>
          </w:tcPr>
          <w:p w14:paraId="744A8064" w14:textId="77777777" w:rsidR="00A147AE" w:rsidRPr="009B6C28" w:rsidRDefault="009B6C28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Ф.И. </w:t>
            </w:r>
            <w:r w:rsidR="00A147AE"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обучающегося</w:t>
            </w:r>
          </w:p>
          <w:p w14:paraId="692C81B3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(полностью)</w:t>
            </w:r>
          </w:p>
        </w:tc>
        <w:tc>
          <w:tcPr>
            <w:tcW w:w="504" w:type="pct"/>
            <w:vAlign w:val="center"/>
          </w:tcPr>
          <w:p w14:paraId="6B78A1B1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класс</w:t>
            </w:r>
          </w:p>
        </w:tc>
        <w:tc>
          <w:tcPr>
            <w:tcW w:w="1768" w:type="pct"/>
            <w:vAlign w:val="center"/>
          </w:tcPr>
          <w:p w14:paraId="0DDFF233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Ф.И.О. руководителя</w:t>
            </w:r>
          </w:p>
          <w:p w14:paraId="635B3B68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(полностью),должность</w:t>
            </w:r>
          </w:p>
        </w:tc>
        <w:tc>
          <w:tcPr>
            <w:tcW w:w="717" w:type="pct"/>
            <w:vAlign w:val="center"/>
          </w:tcPr>
          <w:p w14:paraId="3E02FD6B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B6C2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Телефон</w:t>
            </w:r>
          </w:p>
        </w:tc>
      </w:tr>
      <w:tr w:rsidR="00A147AE" w:rsidRPr="009B6C28" w14:paraId="1B8A20D9" w14:textId="77777777" w:rsidTr="00376B9B">
        <w:trPr>
          <w:trHeight w:val="337"/>
          <w:jc w:val="center"/>
        </w:trPr>
        <w:tc>
          <w:tcPr>
            <w:tcW w:w="541" w:type="pct"/>
            <w:vAlign w:val="center"/>
          </w:tcPr>
          <w:p w14:paraId="631DBBC6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471" w:type="pct"/>
            <w:vAlign w:val="center"/>
          </w:tcPr>
          <w:p w14:paraId="06B9900C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504" w:type="pct"/>
            <w:vAlign w:val="center"/>
          </w:tcPr>
          <w:p w14:paraId="17D7CC2B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768" w:type="pct"/>
            <w:vAlign w:val="center"/>
          </w:tcPr>
          <w:p w14:paraId="4CC03CC0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717" w:type="pct"/>
            <w:vAlign w:val="center"/>
          </w:tcPr>
          <w:p w14:paraId="05E77542" w14:textId="77777777" w:rsidR="00A147AE" w:rsidRPr="009B6C28" w:rsidRDefault="00A147AE" w:rsidP="009B6C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A147AE" w:rsidRPr="009B6C28" w14:paraId="0D85BCE0" w14:textId="77777777" w:rsidTr="00376B9B">
        <w:trPr>
          <w:trHeight w:val="337"/>
          <w:jc w:val="center"/>
        </w:trPr>
        <w:tc>
          <w:tcPr>
            <w:tcW w:w="541" w:type="pct"/>
            <w:vAlign w:val="center"/>
          </w:tcPr>
          <w:p w14:paraId="1D1ADD55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71" w:type="pct"/>
            <w:vAlign w:val="center"/>
          </w:tcPr>
          <w:p w14:paraId="2AA9B7B5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504" w:type="pct"/>
            <w:vAlign w:val="center"/>
          </w:tcPr>
          <w:p w14:paraId="4BF96C93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68" w:type="pct"/>
            <w:vAlign w:val="center"/>
          </w:tcPr>
          <w:p w14:paraId="3AC72ABB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17" w:type="pct"/>
            <w:vAlign w:val="center"/>
          </w:tcPr>
          <w:p w14:paraId="05BF0DEC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A147AE" w:rsidRPr="009B6C28" w14:paraId="105CDFCF" w14:textId="77777777" w:rsidTr="00376B9B">
        <w:trPr>
          <w:trHeight w:val="321"/>
          <w:jc w:val="center"/>
        </w:trPr>
        <w:tc>
          <w:tcPr>
            <w:tcW w:w="541" w:type="pct"/>
            <w:vAlign w:val="center"/>
          </w:tcPr>
          <w:p w14:paraId="5EABA24F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71" w:type="pct"/>
            <w:vAlign w:val="center"/>
          </w:tcPr>
          <w:p w14:paraId="797E8EBB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504" w:type="pct"/>
            <w:vAlign w:val="center"/>
          </w:tcPr>
          <w:p w14:paraId="07369A91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68" w:type="pct"/>
            <w:vAlign w:val="center"/>
          </w:tcPr>
          <w:p w14:paraId="54D45F40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717" w:type="pct"/>
            <w:vAlign w:val="center"/>
          </w:tcPr>
          <w:p w14:paraId="72570B64" w14:textId="77777777" w:rsidR="00A147AE" w:rsidRPr="009B6C28" w:rsidRDefault="00A147AE" w:rsidP="009B6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14:paraId="5602D201" w14:textId="77777777" w:rsidR="00A147AE" w:rsidRPr="009B6C28" w:rsidRDefault="00A147AE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3F46FB" w14:textId="77777777" w:rsidR="00A147AE" w:rsidRPr="009B6C28" w:rsidRDefault="00A147AE" w:rsidP="009B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92E420" w14:textId="77777777" w:rsidR="00A147AE" w:rsidRPr="009B6C28" w:rsidRDefault="00A147AE" w:rsidP="009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C28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</w:t>
      </w:r>
      <w:r w:rsidR="009B6C28">
        <w:rPr>
          <w:rFonts w:ascii="Times New Roman" w:eastAsia="Times New Roman" w:hAnsi="Times New Roman" w:cs="Times New Roman"/>
          <w:sz w:val="28"/>
          <w:szCs w:val="28"/>
        </w:rPr>
        <w:t>: ________________________</w:t>
      </w:r>
      <w:r w:rsidRPr="009B6C2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49466A67" w14:textId="77777777" w:rsidR="00A147AE" w:rsidRPr="00720372" w:rsidRDefault="00A147AE" w:rsidP="009B6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6CD5E6" w14:textId="77777777" w:rsidR="00A147AE" w:rsidRPr="00720372" w:rsidRDefault="00A147AE" w:rsidP="009B6C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03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Уважаемые коллеги! Внимательно заполняйте форму заявки, т.к. данные из таблицы будут указаны в наградных материалах. </w:t>
      </w:r>
    </w:p>
    <w:p w14:paraId="4356A249" w14:textId="77777777" w:rsidR="00A147AE" w:rsidRPr="00720372" w:rsidRDefault="00A147AE" w:rsidP="009B6C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9C9A2A" w14:textId="77777777" w:rsidR="00A147AE" w:rsidRPr="00720372" w:rsidRDefault="00A147AE" w:rsidP="009B6C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03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Обратите внимание!!! Тестовые задания рассылаются на </w:t>
      </w:r>
      <w:r w:rsidR="004C4666" w:rsidRPr="007203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адрес электронной почты указанны</w:t>
      </w:r>
      <w:r w:rsidRPr="007203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 в заявке!!!</w:t>
      </w:r>
    </w:p>
    <w:p w14:paraId="2BD340AF" w14:textId="77777777" w:rsidR="00A147AE" w:rsidRPr="009B6C28" w:rsidRDefault="00A147AE" w:rsidP="009B6C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654420" w14:textId="77777777" w:rsidR="00A147AE" w:rsidRPr="009B6C28" w:rsidRDefault="00A147AE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61F3758F" w14:textId="77777777" w:rsidR="00A147AE" w:rsidRPr="009B6C28" w:rsidRDefault="00A147AE" w:rsidP="009B6C28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3F1EB67" w14:textId="77777777" w:rsidR="00202B38" w:rsidRPr="009B6C28" w:rsidRDefault="00202B38" w:rsidP="009B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0C34F" w14:textId="77777777" w:rsidR="002D40E3" w:rsidRPr="009B6C28" w:rsidRDefault="002D40E3" w:rsidP="009B6C28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</w:p>
    <w:sectPr w:rsidR="002D40E3" w:rsidRPr="009B6C28" w:rsidSect="009B6C2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 w15:restartNumberingAfterBreak="0">
    <w:nsid w:val="3D400E07"/>
    <w:multiLevelType w:val="hybridMultilevel"/>
    <w:tmpl w:val="D6CAC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5042"/>
    <w:multiLevelType w:val="hybridMultilevel"/>
    <w:tmpl w:val="8E1A1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71FF"/>
    <w:multiLevelType w:val="hybridMultilevel"/>
    <w:tmpl w:val="36FE0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7F0"/>
    <w:rsid w:val="0010785F"/>
    <w:rsid w:val="00156C6B"/>
    <w:rsid w:val="00166525"/>
    <w:rsid w:val="00192F70"/>
    <w:rsid w:val="001C7450"/>
    <w:rsid w:val="00202B38"/>
    <w:rsid w:val="0021399D"/>
    <w:rsid w:val="00250C65"/>
    <w:rsid w:val="002510EF"/>
    <w:rsid w:val="002D40E3"/>
    <w:rsid w:val="00320CFC"/>
    <w:rsid w:val="00327EFC"/>
    <w:rsid w:val="00340E79"/>
    <w:rsid w:val="003529B8"/>
    <w:rsid w:val="00374EF8"/>
    <w:rsid w:val="00376B9B"/>
    <w:rsid w:val="004140BE"/>
    <w:rsid w:val="004704F7"/>
    <w:rsid w:val="004A17E6"/>
    <w:rsid w:val="004C4666"/>
    <w:rsid w:val="00505B77"/>
    <w:rsid w:val="00554A01"/>
    <w:rsid w:val="00603E24"/>
    <w:rsid w:val="00655C74"/>
    <w:rsid w:val="00720372"/>
    <w:rsid w:val="007222FC"/>
    <w:rsid w:val="007327F7"/>
    <w:rsid w:val="007C32F5"/>
    <w:rsid w:val="007D4E72"/>
    <w:rsid w:val="007E2EB5"/>
    <w:rsid w:val="007F45AA"/>
    <w:rsid w:val="0085289F"/>
    <w:rsid w:val="00876861"/>
    <w:rsid w:val="00955E0C"/>
    <w:rsid w:val="00985303"/>
    <w:rsid w:val="009A3CD5"/>
    <w:rsid w:val="009B25C2"/>
    <w:rsid w:val="009B6C28"/>
    <w:rsid w:val="009C1262"/>
    <w:rsid w:val="00A147AE"/>
    <w:rsid w:val="00A64D50"/>
    <w:rsid w:val="00AE61D0"/>
    <w:rsid w:val="00AE6530"/>
    <w:rsid w:val="00B04950"/>
    <w:rsid w:val="00BC3F65"/>
    <w:rsid w:val="00C54376"/>
    <w:rsid w:val="00CA0E0C"/>
    <w:rsid w:val="00CB64BD"/>
    <w:rsid w:val="00CD0446"/>
    <w:rsid w:val="00CD43C7"/>
    <w:rsid w:val="00D00661"/>
    <w:rsid w:val="00D23984"/>
    <w:rsid w:val="00D462E3"/>
    <w:rsid w:val="00E10B75"/>
    <w:rsid w:val="00E4059B"/>
    <w:rsid w:val="00E7431A"/>
    <w:rsid w:val="00EE07F0"/>
    <w:rsid w:val="00F47A73"/>
    <w:rsid w:val="00FD1DCB"/>
    <w:rsid w:val="00FF0D78"/>
    <w:rsid w:val="00F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0B13"/>
  <w15:docId w15:val="{E93C967C-BC65-4F59-9560-87977035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C6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147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C745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6525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3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rt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gskoyi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h2angar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r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1A75-CABC-4F3B-93A3-93723D8F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SunSet EXE</cp:lastModifiedBy>
  <cp:revision>35</cp:revision>
  <cp:lastPrinted>2022-02-15T02:17:00Z</cp:lastPrinted>
  <dcterms:created xsi:type="dcterms:W3CDTF">2022-02-06T06:25:00Z</dcterms:created>
  <dcterms:modified xsi:type="dcterms:W3CDTF">2024-11-26T11:44:00Z</dcterms:modified>
</cp:coreProperties>
</file>