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D8" w:rsidRPr="00455D18" w:rsidRDefault="006A4DD8" w:rsidP="006A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455D18">
        <w:rPr>
          <w:rFonts w:ascii="Times New Roman" w:eastAsia="Times New Roman" w:hAnsi="Times New Roman" w:cs="Times New Roman"/>
          <w:b/>
          <w:bCs/>
          <w:iCs/>
          <w:szCs w:val="24"/>
        </w:rPr>
        <w:t>Министерство образования Иркутской области</w:t>
      </w:r>
    </w:p>
    <w:p w:rsidR="006A4DD8" w:rsidRPr="00455D18" w:rsidRDefault="006A4DD8" w:rsidP="006A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455D18">
        <w:rPr>
          <w:rFonts w:ascii="Times New Roman" w:eastAsia="Times New Roman" w:hAnsi="Times New Roman" w:cs="Times New Roman"/>
          <w:b/>
          <w:bCs/>
          <w:iCs/>
          <w:szCs w:val="24"/>
        </w:rPr>
        <w:t>Государственное общеобразовательное казенное учреждение Иркутской области</w:t>
      </w:r>
    </w:p>
    <w:p w:rsidR="006A4DD8" w:rsidRPr="00455D18" w:rsidRDefault="006A4DD8" w:rsidP="006A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455D18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«Специальная (коррекционная) школа г.</w:t>
      </w:r>
      <w:r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</w:t>
      </w:r>
      <w:r w:rsidRPr="00455D18">
        <w:rPr>
          <w:rFonts w:ascii="Times New Roman" w:eastAsia="Times New Roman" w:hAnsi="Times New Roman" w:cs="Times New Roman"/>
          <w:b/>
          <w:bCs/>
          <w:iCs/>
          <w:szCs w:val="24"/>
        </w:rPr>
        <w:t>Бодайбо»</w:t>
      </w:r>
    </w:p>
    <w:p w:rsidR="006A4DD8" w:rsidRPr="00455D18" w:rsidRDefault="006A4DD8" w:rsidP="006A4DD8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55D1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666902,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55D1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Иркутская обл., г. Бодайбо, ул. Ремесленная, д.33, тел: 8 (39561) 5-19-38, </w:t>
      </w:r>
    </w:p>
    <w:p w:rsidR="006A4DD8" w:rsidRPr="00AB62FC" w:rsidRDefault="006A4DD8" w:rsidP="006A4DD8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515D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D1423">
        <w:rPr>
          <w:rFonts w:ascii="Times New Roman" w:eastAsia="Calibri" w:hAnsi="Times New Roman" w:cs="Times New Roman"/>
          <w:sz w:val="24"/>
          <w:szCs w:val="24"/>
        </w:rPr>
        <w:t>-</w:t>
      </w:r>
      <w:r w:rsidRPr="001515D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D142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1515D7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bodaibo</w:t>
        </w:r>
        <w:r w:rsidRPr="006D1423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-</w:t>
        </w:r>
        <w:r w:rsidRPr="001515D7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internat</w:t>
        </w:r>
        <w:r w:rsidRPr="006D1423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@</w:t>
        </w:r>
        <w:r w:rsidRPr="001515D7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mail</w:t>
        </w:r>
        <w:r w:rsidRPr="006D1423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.</w:t>
        </w:r>
        <w:r w:rsidRPr="001515D7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ru</w:t>
        </w:r>
      </w:hyperlink>
    </w:p>
    <w:p w:rsidR="006A4DD8" w:rsidRPr="006D1423" w:rsidRDefault="006A4DD8" w:rsidP="006A4DD8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DD8" w:rsidRDefault="006A4DD8" w:rsidP="005F5FDC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5F5FDC" w:rsidRDefault="005F5FDC" w:rsidP="005F5FDC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5F5FD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Утверждено приказом</w:t>
      </w:r>
    </w:p>
    <w:p w:rsidR="005F5FDC" w:rsidRPr="00D00E05" w:rsidRDefault="005F5FDC" w:rsidP="00D00E05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5F5FD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от </w:t>
      </w:r>
      <w:r w:rsidR="0011470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07</w:t>
      </w:r>
      <w:r w:rsidRPr="005F5FD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</w:t>
      </w:r>
      <w:r w:rsidR="0011470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10</w:t>
      </w:r>
      <w:r w:rsidRPr="005F5FD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4</w:t>
      </w:r>
      <w:r w:rsidRPr="005F5FD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г. № </w:t>
      </w:r>
      <w:r w:rsidR="0011470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92</w:t>
      </w:r>
    </w:p>
    <w:p w:rsidR="00E64DCB" w:rsidRPr="006F363B" w:rsidRDefault="00E64DCB" w:rsidP="00E64DCB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</w:pPr>
    </w:p>
    <w:p w:rsidR="00E64DCB" w:rsidRPr="00A976DB" w:rsidRDefault="00E64DCB" w:rsidP="00E64DCB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25C" w:rsidRDefault="0055425C" w:rsidP="00F47F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14708" w:rsidRDefault="00114708" w:rsidP="00F47F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14708" w:rsidRPr="006D1423" w:rsidRDefault="00114708" w:rsidP="00F47F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6D1423" w:rsidRDefault="006D1423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423" w:rsidRDefault="006D1423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C16" w:rsidRDefault="007C631C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D1423" w:rsidRPr="00D00E05" w:rsidRDefault="006D1423" w:rsidP="00F4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4F" w:rsidRPr="00F826A9" w:rsidRDefault="00A13C16" w:rsidP="005A52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</w:t>
      </w:r>
      <w:bookmarkStart w:id="0" w:name="_Hlk158614064"/>
      <w:r w:rsidR="005A524F" w:rsidRPr="00F826A9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областной дистанционной викторины, </w:t>
      </w:r>
    </w:p>
    <w:p w:rsidR="00A13C16" w:rsidRPr="00F826A9" w:rsidRDefault="005A524F" w:rsidP="005A52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A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посвящённой 195-летию сказки Пушкина А.С. </w:t>
      </w:r>
      <w:r w:rsidRPr="00F826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«Сказка о попе и о работнике его Балде»</w:t>
      </w:r>
      <w:r w:rsidRPr="00F826A9"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F826A9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и воспитанников (с интеллектуальными нарушениями) 8 класса специальных (коррекционных) школ Иркутской области.</w:t>
      </w:r>
      <w:r w:rsidRPr="00F8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AE3" w:rsidRPr="00F826A9">
        <w:rPr>
          <w:rFonts w:ascii="Times New Roman" w:hAnsi="Times New Roman" w:cs="Times New Roman"/>
          <w:b/>
          <w:sz w:val="24"/>
          <w:szCs w:val="24"/>
        </w:rPr>
        <w:t>(вариант 1)</w:t>
      </w:r>
    </w:p>
    <w:bookmarkEnd w:id="0"/>
    <w:p w:rsidR="0049297E" w:rsidRDefault="0049297E" w:rsidP="00EC30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C16" w:rsidRPr="00D9339B" w:rsidRDefault="000E7F47" w:rsidP="00EC30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4157" w:rsidRPr="005A524F" w:rsidRDefault="00464157" w:rsidP="00AB62FC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24F">
        <w:rPr>
          <w:rFonts w:ascii="Times New Roman" w:hAnsi="Times New Roman" w:cs="Times New Roman"/>
          <w:sz w:val="24"/>
          <w:szCs w:val="24"/>
        </w:rPr>
        <w:t>Настоящее положение определяет цели</w:t>
      </w:r>
      <w:r w:rsidR="00921F9C" w:rsidRPr="005A524F">
        <w:rPr>
          <w:rFonts w:ascii="Times New Roman" w:hAnsi="Times New Roman" w:cs="Times New Roman"/>
          <w:sz w:val="24"/>
          <w:szCs w:val="24"/>
        </w:rPr>
        <w:t xml:space="preserve"> и </w:t>
      </w:r>
      <w:r w:rsidRPr="005A524F">
        <w:rPr>
          <w:rFonts w:ascii="Times New Roman" w:hAnsi="Times New Roman" w:cs="Times New Roman"/>
          <w:sz w:val="24"/>
          <w:szCs w:val="24"/>
        </w:rPr>
        <w:t>задачи</w:t>
      </w:r>
      <w:r w:rsidR="00921F9C" w:rsidRPr="005A524F">
        <w:rPr>
          <w:rFonts w:ascii="Times New Roman" w:hAnsi="Times New Roman" w:cs="Times New Roman"/>
          <w:sz w:val="24"/>
          <w:szCs w:val="24"/>
        </w:rPr>
        <w:t>,</w:t>
      </w:r>
      <w:r w:rsidR="0055425C" w:rsidRPr="005A524F">
        <w:rPr>
          <w:rFonts w:ascii="Times New Roman" w:hAnsi="Times New Roman" w:cs="Times New Roman"/>
          <w:sz w:val="24"/>
          <w:szCs w:val="24"/>
        </w:rPr>
        <w:t xml:space="preserve"> </w:t>
      </w:r>
      <w:r w:rsidRPr="005A524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21F9C" w:rsidRPr="005A524F">
        <w:rPr>
          <w:rFonts w:ascii="Times New Roman" w:hAnsi="Times New Roman" w:cs="Times New Roman"/>
          <w:sz w:val="24"/>
          <w:szCs w:val="24"/>
        </w:rPr>
        <w:t>организации</w:t>
      </w:r>
      <w:r w:rsidR="003345C4" w:rsidRPr="005A524F">
        <w:rPr>
          <w:rFonts w:ascii="Times New Roman" w:hAnsi="Times New Roman" w:cs="Times New Roman"/>
          <w:sz w:val="24"/>
          <w:szCs w:val="24"/>
        </w:rPr>
        <w:t xml:space="preserve"> и</w:t>
      </w:r>
      <w:r w:rsidR="00921F9C" w:rsidRPr="005A524F">
        <w:rPr>
          <w:rFonts w:ascii="Times New Roman" w:hAnsi="Times New Roman" w:cs="Times New Roman"/>
          <w:sz w:val="24"/>
          <w:szCs w:val="24"/>
        </w:rPr>
        <w:t xml:space="preserve"> </w:t>
      </w:r>
      <w:r w:rsidRPr="005A524F">
        <w:rPr>
          <w:rFonts w:ascii="Times New Roman" w:hAnsi="Times New Roman" w:cs="Times New Roman"/>
          <w:sz w:val="24"/>
          <w:szCs w:val="24"/>
        </w:rPr>
        <w:t>проведения</w:t>
      </w:r>
      <w:r w:rsidR="003345C4" w:rsidRPr="005A524F">
        <w:rPr>
          <w:rFonts w:ascii="Times New Roman" w:hAnsi="Times New Roman" w:cs="Times New Roman"/>
          <w:sz w:val="24"/>
          <w:szCs w:val="24"/>
        </w:rPr>
        <w:t xml:space="preserve"> </w:t>
      </w:r>
      <w:r w:rsidR="005A524F" w:rsidRPr="005A52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областной дистанционной викторины, посвящённой 195-летию сказки Пушкина А.С. </w:t>
      </w:r>
      <w:r w:rsidR="005A524F" w:rsidRPr="005A52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«Сказка о попе и о работнике его Балде»</w:t>
      </w:r>
      <w:r w:rsidR="005A524F" w:rsidRPr="005A524F"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5A524F" w:rsidRPr="005A524F">
        <w:rPr>
          <w:rFonts w:ascii="Times New Roman" w:hAnsi="Times New Roman" w:cs="Times New Roman"/>
          <w:sz w:val="24"/>
          <w:szCs w:val="24"/>
        </w:rPr>
        <w:t xml:space="preserve"> </w:t>
      </w:r>
      <w:r w:rsidR="00611658" w:rsidRPr="005A524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515D7" w:rsidRPr="005A524F">
        <w:rPr>
          <w:rFonts w:ascii="Times New Roman" w:hAnsi="Times New Roman" w:cs="Times New Roman"/>
          <w:sz w:val="24"/>
          <w:szCs w:val="24"/>
        </w:rPr>
        <w:t>Викторина</w:t>
      </w:r>
      <w:r w:rsidR="00611658" w:rsidRPr="005A524F">
        <w:rPr>
          <w:rFonts w:ascii="Times New Roman" w:hAnsi="Times New Roman" w:cs="Times New Roman"/>
          <w:sz w:val="24"/>
          <w:szCs w:val="24"/>
        </w:rPr>
        <w:t>)</w:t>
      </w:r>
      <w:r w:rsidR="00611658" w:rsidRPr="005A52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5475C" w:rsidRPr="005A524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1515D7" w:rsidRPr="005A524F">
        <w:rPr>
          <w:rFonts w:ascii="Times New Roman" w:hAnsi="Times New Roman" w:cs="Times New Roman"/>
          <w:color w:val="000000"/>
          <w:sz w:val="24"/>
          <w:szCs w:val="24"/>
          <w:u w:val="single"/>
        </w:rPr>
        <w:t>чтению</w:t>
      </w:r>
      <w:r w:rsidR="00626DF2" w:rsidRPr="005A5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45C4" w:rsidRPr="005A524F">
        <w:rPr>
          <w:rFonts w:ascii="Times New Roman" w:hAnsi="Times New Roman" w:cs="Times New Roman"/>
          <w:color w:val="000000"/>
          <w:sz w:val="24"/>
          <w:szCs w:val="24"/>
        </w:rPr>
        <w:t>среди обу</w:t>
      </w:r>
      <w:r w:rsidRPr="005A524F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3345C4" w:rsidRPr="005A524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524F">
        <w:rPr>
          <w:rFonts w:ascii="Times New Roman" w:hAnsi="Times New Roman" w:cs="Times New Roman"/>
          <w:color w:val="000000"/>
          <w:sz w:val="24"/>
          <w:szCs w:val="24"/>
        </w:rPr>
        <w:t xml:space="preserve">щихся специальных (коррекционных) </w:t>
      </w:r>
      <w:r w:rsidR="009A415D" w:rsidRPr="005A524F">
        <w:rPr>
          <w:rFonts w:ascii="Times New Roman" w:hAnsi="Times New Roman" w:cs="Times New Roman"/>
          <w:color w:val="000000"/>
          <w:sz w:val="24"/>
          <w:szCs w:val="24"/>
        </w:rPr>
        <w:t>учреждений Иркутской области</w:t>
      </w:r>
      <w:r w:rsidR="00222164" w:rsidRPr="005A52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4C89" w:rsidRPr="0045354D" w:rsidRDefault="002B7D40" w:rsidP="00AB62FC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работа по </w:t>
      </w:r>
      <w:r w:rsidR="003345C4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подготовке, проведению </w:t>
      </w:r>
      <w:r w:rsidR="001515D7">
        <w:rPr>
          <w:rFonts w:ascii="Times New Roman" w:hAnsi="Times New Roman" w:cs="Times New Roman"/>
          <w:color w:val="000000"/>
          <w:sz w:val="24"/>
          <w:szCs w:val="24"/>
        </w:rPr>
        <w:t>Викторины</w:t>
      </w:r>
      <w:r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 и награждению участников возлагается на </w:t>
      </w:r>
      <w:r w:rsidR="005551A4">
        <w:rPr>
          <w:rFonts w:ascii="Times New Roman" w:hAnsi="Times New Roman" w:cs="Times New Roman"/>
          <w:color w:val="000000"/>
          <w:sz w:val="24"/>
          <w:szCs w:val="24"/>
        </w:rPr>
        <w:t>оргкомитет</w:t>
      </w:r>
      <w:r w:rsidR="00E87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5D7">
        <w:rPr>
          <w:rFonts w:ascii="Times New Roman" w:hAnsi="Times New Roman" w:cs="Times New Roman"/>
          <w:color w:val="000000"/>
          <w:sz w:val="24"/>
          <w:szCs w:val="24"/>
        </w:rPr>
        <w:t>Викторины</w:t>
      </w:r>
      <w:r w:rsidR="005551A4">
        <w:rPr>
          <w:rFonts w:ascii="Times New Roman" w:hAnsi="Times New Roman" w:cs="Times New Roman"/>
          <w:color w:val="000000"/>
          <w:sz w:val="24"/>
          <w:szCs w:val="24"/>
        </w:rPr>
        <w:t xml:space="preserve">, жюри </w:t>
      </w:r>
      <w:r w:rsidR="001515D7">
        <w:rPr>
          <w:rFonts w:ascii="Times New Roman" w:hAnsi="Times New Roman" w:cs="Times New Roman"/>
          <w:color w:val="000000"/>
          <w:sz w:val="24"/>
          <w:szCs w:val="24"/>
        </w:rPr>
        <w:t>Викторины</w:t>
      </w:r>
      <w:r w:rsidR="00E87F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25C" w:rsidRPr="005551A4" w:rsidRDefault="0045354D" w:rsidP="00AB62FC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</w:t>
      </w:r>
      <w:r w:rsidR="005551A4">
        <w:rPr>
          <w:rFonts w:ascii="Times New Roman" w:hAnsi="Times New Roman" w:cs="Times New Roman"/>
          <w:sz w:val="24"/>
          <w:szCs w:val="24"/>
        </w:rPr>
        <w:t xml:space="preserve"> </w:t>
      </w:r>
      <w:r w:rsidR="001515D7">
        <w:rPr>
          <w:rFonts w:ascii="Times New Roman" w:hAnsi="Times New Roman" w:cs="Times New Roman"/>
          <w:sz w:val="24"/>
          <w:szCs w:val="24"/>
        </w:rPr>
        <w:t>Викторины</w:t>
      </w:r>
      <w:r>
        <w:rPr>
          <w:rFonts w:ascii="Times New Roman" w:hAnsi="Times New Roman" w:cs="Times New Roman"/>
          <w:sz w:val="24"/>
          <w:szCs w:val="24"/>
        </w:rPr>
        <w:t xml:space="preserve">, жюри </w:t>
      </w:r>
      <w:r w:rsidR="001515D7">
        <w:rPr>
          <w:rFonts w:ascii="Times New Roman" w:hAnsi="Times New Roman" w:cs="Times New Roman"/>
          <w:sz w:val="24"/>
          <w:szCs w:val="24"/>
        </w:rPr>
        <w:t>Викторины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1A4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5551A4">
        <w:rPr>
          <w:rFonts w:ascii="Times New Roman" w:hAnsi="Times New Roman" w:cs="Times New Roman"/>
          <w:color w:val="000000"/>
          <w:sz w:val="24"/>
          <w:szCs w:val="24"/>
        </w:rPr>
        <w:t xml:space="preserve">из числа учителей </w:t>
      </w:r>
      <w:r w:rsidR="001515D7">
        <w:rPr>
          <w:rFonts w:ascii="Times New Roman" w:hAnsi="Times New Roman" w:cs="Times New Roman"/>
          <w:color w:val="000000"/>
          <w:sz w:val="24"/>
          <w:szCs w:val="24"/>
        </w:rPr>
        <w:t>ГОКУ «Специальная (коррекционная) школа г.</w:t>
      </w:r>
      <w:r w:rsidR="00455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5D7">
        <w:rPr>
          <w:rFonts w:ascii="Times New Roman" w:hAnsi="Times New Roman" w:cs="Times New Roman"/>
          <w:color w:val="000000"/>
          <w:sz w:val="24"/>
          <w:szCs w:val="24"/>
        </w:rPr>
        <w:t>Бодайбо»</w:t>
      </w:r>
      <w:r w:rsidR="005551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7D40" w:rsidRPr="005551A4">
        <w:rPr>
          <w:rFonts w:ascii="Times New Roman" w:hAnsi="Times New Roman" w:cs="Times New Roman"/>
          <w:sz w:val="24"/>
          <w:szCs w:val="24"/>
        </w:rPr>
        <w:t>утверждается</w:t>
      </w:r>
      <w:r w:rsidR="003345C4" w:rsidRPr="005551A4">
        <w:rPr>
          <w:rFonts w:ascii="Times New Roman" w:hAnsi="Times New Roman" w:cs="Times New Roman"/>
          <w:sz w:val="24"/>
          <w:szCs w:val="24"/>
        </w:rPr>
        <w:t xml:space="preserve"> приказом директора школы</w:t>
      </w:r>
      <w:r w:rsidR="000E7F47" w:rsidRPr="005551A4">
        <w:rPr>
          <w:rFonts w:ascii="Times New Roman" w:hAnsi="Times New Roman" w:cs="Times New Roman"/>
          <w:sz w:val="24"/>
          <w:szCs w:val="24"/>
        </w:rPr>
        <w:t>.</w:t>
      </w:r>
    </w:p>
    <w:p w:rsidR="0055425C" w:rsidRPr="00222164" w:rsidRDefault="0055425C" w:rsidP="00B50A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D100C2" w:rsidRPr="005176B1" w:rsidRDefault="0055425C" w:rsidP="00D10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 задачи </w:t>
      </w:r>
      <w:r w:rsidR="00D100C2" w:rsidRPr="005176B1">
        <w:rPr>
          <w:rFonts w:ascii="Times New Roman" w:hAnsi="Times New Roman" w:cs="Times New Roman"/>
          <w:b/>
          <w:color w:val="000000"/>
          <w:sz w:val="24"/>
          <w:szCs w:val="24"/>
        </w:rPr>
        <w:t>Викторины</w:t>
      </w:r>
    </w:p>
    <w:p w:rsidR="00BA1F41" w:rsidRPr="00222164" w:rsidRDefault="00BA1F41" w:rsidP="00D100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4"/>
          <w:u w:val="single"/>
        </w:rPr>
      </w:pPr>
    </w:p>
    <w:p w:rsidR="00921F9C" w:rsidRPr="00D757BC" w:rsidRDefault="00D757BC" w:rsidP="00AB62FC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</w:t>
      </w:r>
      <w:r w:rsidR="009A415D" w:rsidRPr="00F07D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при</w:t>
      </w:r>
      <w:r w:rsidR="00A5475C" w:rsidRPr="00F0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="00F07D6D" w:rsidRPr="00F0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</w:t>
      </w:r>
      <w:r w:rsidR="00455D18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</w:t>
      </w:r>
      <w:r w:rsidR="00F0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D6D" w:rsidRPr="00F07D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455D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чтению </w:t>
      </w:r>
      <w:r w:rsidR="00F07D6D" w:rsidRPr="00222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7D40" w:rsidRPr="00F07D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="00921F9C" w:rsidRPr="00F0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</w:t>
      </w:r>
      <w:r w:rsidR="00455D1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A415D" w:rsidRPr="00F0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5A52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A415D" w:rsidRPr="00F0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специальных (коррекционных) учреждений;</w:t>
      </w:r>
    </w:p>
    <w:p w:rsidR="00D757BC" w:rsidRPr="00F07D6D" w:rsidRDefault="00D757BC" w:rsidP="00AB62FC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</w:t>
      </w:r>
      <w:r w:rsidR="00222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D757BC" w:rsidRPr="00D757BC" w:rsidRDefault="00D757BC" w:rsidP="00AB62F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57B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="007728B7" w:rsidRPr="00D757BC"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 интереса </w:t>
      </w:r>
      <w:r w:rsidRPr="00D757BC">
        <w:rPr>
          <w:rFonts w:ascii="Times New Roman" w:hAnsi="Times New Roman" w:cs="Times New Roman"/>
          <w:color w:val="202124"/>
          <w:sz w:val="24"/>
          <w:shd w:val="clear" w:color="auto" w:fill="FFFFFF"/>
        </w:rPr>
        <w:t>об</w:t>
      </w:r>
      <w:r w:rsidR="007728B7" w:rsidRPr="00D757BC">
        <w:rPr>
          <w:rFonts w:ascii="Times New Roman" w:hAnsi="Times New Roman" w:cs="Times New Roman"/>
          <w:color w:val="202124"/>
          <w:sz w:val="24"/>
          <w:shd w:val="clear" w:color="auto" w:fill="FFFFFF"/>
        </w:rPr>
        <w:t>уча</w:t>
      </w:r>
      <w:r w:rsidRPr="00D757BC">
        <w:rPr>
          <w:rFonts w:ascii="Times New Roman" w:hAnsi="Times New Roman" w:cs="Times New Roman"/>
          <w:color w:val="202124"/>
          <w:sz w:val="24"/>
          <w:shd w:val="clear" w:color="auto" w:fill="FFFFFF"/>
        </w:rPr>
        <w:t>ю</w:t>
      </w:r>
      <w:r w:rsidR="007728B7" w:rsidRPr="00D757BC"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щихся к углубленному изучению </w:t>
      </w:r>
      <w:r w:rsidR="00455D18">
        <w:rPr>
          <w:rFonts w:ascii="Times New Roman" w:hAnsi="Times New Roman" w:cs="Times New Roman"/>
          <w:color w:val="202124"/>
          <w:sz w:val="24"/>
          <w:shd w:val="clear" w:color="auto" w:fill="FFFFFF"/>
        </w:rPr>
        <w:t>чтения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>.</w:t>
      </w:r>
    </w:p>
    <w:p w:rsidR="00D757BC" w:rsidRPr="00222164" w:rsidRDefault="00D757BC" w:rsidP="00D757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100C2" w:rsidRPr="005176B1" w:rsidRDefault="0055425C" w:rsidP="00D10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 xml:space="preserve">Участники </w:t>
      </w:r>
      <w:r w:rsidR="00D100C2" w:rsidRPr="005176B1">
        <w:rPr>
          <w:rFonts w:ascii="Times New Roman" w:hAnsi="Times New Roman" w:cs="Times New Roman"/>
          <w:b/>
          <w:color w:val="000000"/>
          <w:sz w:val="24"/>
          <w:szCs w:val="24"/>
        </w:rPr>
        <w:t>Викторины</w:t>
      </w:r>
    </w:p>
    <w:p w:rsidR="00E64DCB" w:rsidRPr="00212B60" w:rsidRDefault="00E64DCB" w:rsidP="00D100C2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3"/>
          <w:sz w:val="20"/>
          <w:szCs w:val="24"/>
          <w:u w:val="single"/>
        </w:rPr>
      </w:pPr>
    </w:p>
    <w:p w:rsidR="009536E9" w:rsidRPr="005176B1" w:rsidRDefault="00921F9C" w:rsidP="00AB62FC">
      <w:pPr>
        <w:pStyle w:val="a4"/>
        <w:numPr>
          <w:ilvl w:val="0"/>
          <w:numId w:val="15"/>
        </w:num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</w:pPr>
      <w:r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  </w:t>
      </w:r>
      <w:r w:rsidR="00455D18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Викторине</w:t>
      </w:r>
      <w:r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принимают участие на добровольной основе обучающиеся</w:t>
      </w:r>
      <w:r w:rsidR="0098714C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55D18"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 w:rsidR="00546AFA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>класс</w:t>
      </w:r>
      <w:r w:rsidR="005A524F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611658" w:rsidRPr="006116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611658" w:rsidRPr="00212B60">
        <w:rPr>
          <w:rFonts w:ascii="Times New Roman" w:hAnsi="Times New Roman" w:cs="Times New Roman"/>
          <w:color w:val="000000"/>
          <w:sz w:val="24"/>
          <w:szCs w:val="24"/>
          <w:u w:val="single"/>
        </w:rPr>
        <w:t>с лёгкой умственной отсталостью</w:t>
      </w:r>
      <w:r w:rsidR="00611658">
        <w:rPr>
          <w:rFonts w:ascii="Times New Roman" w:hAnsi="Times New Roman" w:cs="Times New Roman"/>
          <w:color w:val="000000"/>
          <w:sz w:val="24"/>
          <w:szCs w:val="24"/>
        </w:rPr>
        <w:t xml:space="preserve"> (интеллектуальными нарушениями)</w:t>
      </w:r>
      <w:r w:rsidR="008B51BF" w:rsidRPr="00D933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A415D" w:rsidRPr="0045354D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(коррекционных) </w:t>
      </w:r>
      <w:r w:rsidR="009A415D">
        <w:rPr>
          <w:rFonts w:ascii="Times New Roman" w:hAnsi="Times New Roman" w:cs="Times New Roman"/>
          <w:color w:val="000000"/>
          <w:sz w:val="24"/>
          <w:szCs w:val="24"/>
        </w:rPr>
        <w:t>учреждений Иркутской области</w:t>
      </w:r>
      <w:r w:rsidR="009A415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</w:t>
      </w:r>
      <w:r w:rsidR="003749CA" w:rsidRPr="005176B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по 1 человеку</w:t>
      </w:r>
      <w:r w:rsidR="009536E9" w:rsidRPr="005176B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от </w:t>
      </w:r>
      <w:r w:rsidR="009A415D" w:rsidRPr="005176B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класса</w:t>
      </w:r>
      <w:r w:rsidR="009536E9" w:rsidRPr="005176B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.</w:t>
      </w:r>
    </w:p>
    <w:p w:rsidR="006F7CDD" w:rsidRDefault="005B53D9" w:rsidP="00AB62F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24948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Участники определяются учителями и</w:t>
      </w:r>
      <w:r w:rsidR="00D9339B" w:rsidRPr="008249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536E9" w:rsidRPr="00824948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администрацией школы из числа наиболее подготовленных</w:t>
      </w:r>
      <w:r w:rsidR="000B5FC5" w:rsidRPr="008249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обучающихся</w:t>
      </w:r>
      <w:r w:rsidR="009536E9" w:rsidRPr="008249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5B53D9" w:rsidRDefault="00364C89" w:rsidP="00AB62F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249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Участие в </w:t>
      </w:r>
      <w:r w:rsidR="00455D1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Викторине</w:t>
      </w:r>
      <w:r w:rsidR="005B53D9" w:rsidRPr="008249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является добровольным, осуществляется только с согласия ученика, его родителей (законных представителей)</w:t>
      </w:r>
      <w:r w:rsidR="00E87F5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87F55" w:rsidRDefault="00E87F55" w:rsidP="00A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4"/>
          <w:u w:val="single"/>
        </w:rPr>
      </w:pPr>
    </w:p>
    <w:p w:rsidR="006240C5" w:rsidRPr="00222164" w:rsidRDefault="006240C5" w:rsidP="00A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4"/>
          <w:u w:val="single"/>
        </w:rPr>
      </w:pPr>
    </w:p>
    <w:p w:rsidR="006A4DD8" w:rsidRDefault="006A4DD8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DD8" w:rsidRDefault="006A4DD8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2448" w:rsidRPr="00D9339B" w:rsidRDefault="00297DA5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9D2448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и </w:t>
      </w: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="007A0EF7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дистанционной </w:t>
      </w:r>
      <w:r w:rsidR="00455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Викторин</w:t>
      </w:r>
      <w:r w:rsidR="00D10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64DCB" w:rsidRPr="00212B60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B5FC5" w:rsidRPr="000B5FC5" w:rsidRDefault="006F7CDD" w:rsidP="00AB62FC">
      <w:pPr>
        <w:pStyle w:val="a4"/>
        <w:numPr>
          <w:ilvl w:val="0"/>
          <w:numId w:val="14"/>
        </w:num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both"/>
        <w:rPr>
          <w:rStyle w:val="a5"/>
          <w:rFonts w:ascii="Times New Roman" w:hAnsi="Times New Roman" w:cs="Times New Roman"/>
          <w:bCs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9D2448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бмен информацией между участниками</w:t>
      </w:r>
      <w:r w:rsidR="00166361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организаторами </w:t>
      </w:r>
      <w:r w:rsidR="00455D18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166361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(регистрация</w:t>
      </w:r>
      <w:r w:rsidR="009D2448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участников, пересылка заданий от оргкомитета</w:t>
      </w:r>
      <w:r w:rsidR="007A0EF7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r w:rsidR="009D2448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участникам, пересылка ре</w:t>
      </w:r>
      <w:r w:rsidR="007A0EF7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зультатов работ</w:t>
      </w:r>
      <w:r w:rsidR="00166361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участников в</w:t>
      </w:r>
      <w:r w:rsidR="009D2448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жюри, сообщение о</w:t>
      </w:r>
      <w:r w:rsidR="00166361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результатах проверки и итогах </w:t>
      </w:r>
      <w:r w:rsidR="00455D18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рассылка наградных документов</w:t>
      </w:r>
      <w:r w:rsidR="009D2448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ведется через</w:t>
      </w:r>
      <w:r w:rsidR="007A0EF7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5FC5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официальный </w:t>
      </w:r>
      <w:r w:rsidR="004060A7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са</w:t>
      </w:r>
      <w:r w:rsidR="000B5FC5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йт, электронную почту </w:t>
      </w:r>
      <w:r w:rsidR="00455D18">
        <w:rPr>
          <w:rFonts w:ascii="Times New Roman" w:hAnsi="Times New Roman" w:cs="Times New Roman"/>
          <w:color w:val="000000"/>
          <w:sz w:val="24"/>
          <w:szCs w:val="24"/>
        </w:rPr>
        <w:t>ГОКУ «Специальная (коррекционная) школа г. Бодайбо»</w:t>
      </w:r>
      <w:r w:rsidR="009A415D">
        <w:rPr>
          <w:rStyle w:val="a5"/>
          <w:rFonts w:ascii="Times New Roman" w:hAnsi="Times New Roman" w:cs="Times New Roman"/>
          <w:bCs/>
          <w:color w:val="auto"/>
          <w:sz w:val="24"/>
          <w:szCs w:val="28"/>
          <w:u w:val="none"/>
        </w:rPr>
        <w:t xml:space="preserve">, оргкомитет </w:t>
      </w:r>
      <w:r w:rsidR="00455D18">
        <w:rPr>
          <w:rStyle w:val="a5"/>
          <w:rFonts w:ascii="Times New Roman" w:hAnsi="Times New Roman" w:cs="Times New Roman"/>
          <w:bCs/>
          <w:color w:val="auto"/>
          <w:sz w:val="24"/>
          <w:szCs w:val="28"/>
          <w:u w:val="none"/>
        </w:rPr>
        <w:t>Викторины</w:t>
      </w:r>
      <w:r w:rsidR="009A415D">
        <w:rPr>
          <w:rStyle w:val="a5"/>
          <w:rFonts w:ascii="Times New Roman" w:hAnsi="Times New Roman" w:cs="Times New Roman"/>
          <w:bCs/>
          <w:color w:val="auto"/>
          <w:sz w:val="24"/>
          <w:szCs w:val="28"/>
          <w:u w:val="none"/>
        </w:rPr>
        <w:t xml:space="preserve"> и жюри </w:t>
      </w:r>
      <w:r w:rsidR="00455D18">
        <w:rPr>
          <w:rStyle w:val="a5"/>
          <w:rFonts w:ascii="Times New Roman" w:hAnsi="Times New Roman" w:cs="Times New Roman"/>
          <w:bCs/>
          <w:color w:val="auto"/>
          <w:sz w:val="24"/>
          <w:szCs w:val="28"/>
          <w:u w:val="none"/>
        </w:rPr>
        <w:t>Викторины</w:t>
      </w:r>
      <w:r w:rsidR="009A415D">
        <w:rPr>
          <w:rStyle w:val="a5"/>
          <w:rFonts w:ascii="Times New Roman" w:hAnsi="Times New Roman" w:cs="Times New Roman"/>
          <w:bCs/>
          <w:color w:val="auto"/>
          <w:sz w:val="24"/>
          <w:szCs w:val="28"/>
          <w:u w:val="none"/>
        </w:rPr>
        <w:t>.</w:t>
      </w:r>
    </w:p>
    <w:p w:rsidR="009D2448" w:rsidRPr="00455D18" w:rsidRDefault="000B5FC5" w:rsidP="00455D18">
      <w:pPr>
        <w:pStyle w:val="a4"/>
        <w:numPr>
          <w:ilvl w:val="0"/>
          <w:numId w:val="14"/>
        </w:num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По всем организационным вопросам обращаться</w:t>
      </w:r>
      <w:r w:rsidR="00ED6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тел. </w:t>
      </w:r>
      <w:r w:rsidRPr="00455D18">
        <w:rPr>
          <w:rFonts w:ascii="Times New Roman" w:hAnsi="Times New Roman" w:cs="Times New Roman"/>
          <w:b/>
          <w:color w:val="000000"/>
          <w:sz w:val="24"/>
          <w:szCs w:val="24"/>
        </w:rPr>
        <w:t>8-9</w:t>
      </w:r>
      <w:r w:rsidR="00455D18" w:rsidRPr="00455D18">
        <w:rPr>
          <w:rFonts w:ascii="Times New Roman" w:hAnsi="Times New Roman" w:cs="Times New Roman"/>
          <w:b/>
          <w:color w:val="000000"/>
          <w:sz w:val="24"/>
          <w:szCs w:val="24"/>
        </w:rPr>
        <w:t>08</w:t>
      </w:r>
      <w:r w:rsidRPr="00455D1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55D18" w:rsidRPr="00455D18">
        <w:rPr>
          <w:rFonts w:ascii="Times New Roman" w:hAnsi="Times New Roman" w:cs="Times New Roman"/>
          <w:b/>
          <w:color w:val="000000"/>
          <w:sz w:val="24"/>
          <w:szCs w:val="24"/>
        </w:rPr>
        <w:t>66-23-761</w:t>
      </w:r>
      <w:r w:rsidR="00ED6397" w:rsidRPr="00455D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55D18" w:rsidRPr="00455D18">
        <w:rPr>
          <w:rFonts w:ascii="Times New Roman" w:hAnsi="Times New Roman" w:cs="Times New Roman"/>
          <w:b/>
          <w:color w:val="000000"/>
          <w:sz w:val="24"/>
          <w:szCs w:val="24"/>
        </w:rPr>
        <w:t>Гринеева Татьяна Викторовна</w:t>
      </w:r>
      <w:r w:rsidR="003A446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F7AF6" w:rsidRPr="000B5FC5" w:rsidRDefault="00455D18" w:rsidP="000B5F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Викторина </w:t>
      </w:r>
      <w:r w:rsidR="0098714C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проводится дистанционно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A524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33A77" w:rsidRPr="00ED6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524F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533A77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</w:t>
      </w:r>
      <w:r w:rsidR="003749CA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EF7AF6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года в 10-00</w:t>
      </w:r>
      <w:r w:rsidR="00EF7AF6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6361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среди своевременно </w:t>
      </w:r>
      <w:r w:rsidR="007A0EF7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зарегистрированных участников</w:t>
      </w:r>
      <w:r w:rsidR="00EF7AF6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96618" w:rsidRPr="00E87F55" w:rsidRDefault="00166361" w:rsidP="009114D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участия в дистанционной </w:t>
      </w:r>
      <w:r w:rsidR="00455D18">
        <w:rPr>
          <w:rFonts w:ascii="Times New Roman" w:hAnsi="Times New Roman" w:cs="Times New Roman"/>
          <w:bCs/>
          <w:color w:val="000000"/>
          <w:sz w:val="24"/>
          <w:szCs w:val="24"/>
        </w:rPr>
        <w:t>Викторине</w:t>
      </w:r>
      <w:r w:rsidR="00496618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подаются заявки предлагаемого об</w:t>
      </w:r>
      <w:r w:rsidR="0098714C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разца (Приложение</w:t>
      </w:r>
      <w:r w:rsidR="00D9339B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14C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 w:rsidR="009536E9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475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д</w:t>
      </w:r>
      <w:r w:rsidR="009536E9" w:rsidRPr="000B5FC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о </w:t>
      </w:r>
      <w:r w:rsidR="005A524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18</w:t>
      </w:r>
      <w:r w:rsidR="009536E9" w:rsidRPr="000B5FC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5A524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октября</w:t>
      </w:r>
      <w:r w:rsidR="003749C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202</w:t>
      </w:r>
      <w:r w:rsidR="00455D1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4</w:t>
      </w:r>
      <w:r w:rsidR="009536E9" w:rsidRPr="000B5FC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 (включительно</w:t>
      </w:r>
      <w:r w:rsidR="009536E9" w:rsidRPr="00E87F5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9114DD" w:rsidRPr="00E87F5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2497015"/>
      <w:r w:rsidR="009114DD" w:rsidRPr="00E87F55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176B1">
        <w:rPr>
          <w:rFonts w:ascii="Times New Roman" w:hAnsi="Times New Roman" w:cs="Times New Roman"/>
          <w:bCs/>
          <w:sz w:val="24"/>
          <w:szCs w:val="24"/>
        </w:rPr>
        <w:t xml:space="preserve">кратким названием ОУ и </w:t>
      </w:r>
      <w:r w:rsidR="009114DD" w:rsidRPr="00E87F55">
        <w:rPr>
          <w:rFonts w:ascii="Times New Roman" w:hAnsi="Times New Roman" w:cs="Times New Roman"/>
          <w:bCs/>
          <w:sz w:val="24"/>
          <w:szCs w:val="24"/>
        </w:rPr>
        <w:t xml:space="preserve">указанием - </w:t>
      </w:r>
      <w:r w:rsidR="005A524F" w:rsidRPr="005A52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«Сказка о попе и о работнике его Балде»</w:t>
      </w:r>
      <w:r w:rsidR="005A524F" w:rsidRPr="005A524F"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3837DC" w:rsidRPr="00E87F5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3837DC" w:rsidRPr="00E87F55">
        <w:rPr>
          <w:rFonts w:ascii="Times New Roman" w:hAnsi="Times New Roman" w:cs="Times New Roman"/>
          <w:bCs/>
          <w:sz w:val="24"/>
          <w:szCs w:val="24"/>
        </w:rPr>
        <w:t xml:space="preserve">на электронный адрес: </w:t>
      </w:r>
      <w:hyperlink r:id="rId9" w:history="1">
        <w:r w:rsidR="005176B1" w:rsidRPr="005176B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grineeva</w:t>
        </w:r>
        <w:r w:rsidR="005176B1" w:rsidRPr="005176B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176B1" w:rsidRPr="005176B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tan</w:t>
        </w:r>
        <w:r w:rsidR="005176B1" w:rsidRPr="005176B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176B1" w:rsidRPr="005176B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176B1" w:rsidRPr="005176B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176B1" w:rsidRPr="005176B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176B1" w:rsidRPr="005176B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837DC" w:rsidRPr="00E87F55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(</w:t>
      </w:r>
      <w:r w:rsidR="005176B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Гринеева Татьяна Викторовна</w:t>
      </w:r>
      <w:r w:rsidR="003837DC" w:rsidRPr="00E87F55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)</w:t>
      </w:r>
      <w:r w:rsidR="00E87F55" w:rsidRPr="00E87F55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6142E3" w:rsidRPr="005176B1" w:rsidRDefault="006142E3" w:rsidP="006142E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9114D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От ОУ подается 1 заявка на всех участников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Викторины</w:t>
      </w:r>
      <w:r w:rsidRPr="009114D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!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5176B1" w:rsidRPr="005176B1">
        <w:rPr>
          <w:rFonts w:ascii="Times New Roman" w:eastAsia="Calibri" w:hAnsi="Times New Roman" w:cs="Times New Roman"/>
          <w:b/>
          <w:sz w:val="24"/>
          <w:szCs w:val="24"/>
          <w:u w:val="single"/>
        </w:rPr>
        <w:t>(документ Word)</w:t>
      </w:r>
    </w:p>
    <w:p w:rsidR="000B5FC5" w:rsidRPr="000B5FC5" w:rsidRDefault="005551A4" w:rsidP="000B5F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Оргкомитет </w:t>
      </w:r>
      <w:bookmarkStart w:id="2" w:name="_Hlk157579805"/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2"/>
      <w:r w:rsidR="005A524F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5A524F" w:rsidRPr="00ED6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524F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5A524F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202</w:t>
      </w:r>
      <w:r w:rsidR="005A52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5A524F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060A7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отправляет </w:t>
      </w:r>
      <w:r w:rsidR="00496618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задания на электронную почту</w:t>
      </w:r>
      <w:r w:rsidR="00B26074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адресам участников, указанных в заявках специальных (коррекционных) </w:t>
      </w:r>
      <w:r w:rsidR="00212B60">
        <w:rPr>
          <w:rFonts w:ascii="Times New Roman" w:hAnsi="Times New Roman" w:cs="Times New Roman"/>
          <w:bCs/>
          <w:color w:val="000000"/>
          <w:sz w:val="24"/>
          <w:szCs w:val="24"/>
        </w:rPr>
        <w:t>учреждений</w:t>
      </w:r>
      <w:r w:rsidR="00B26074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Иркутской области.</w:t>
      </w:r>
      <w:r w:rsidR="005B53D9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26074" w:rsidRPr="000B5FC5" w:rsidRDefault="004060A7" w:rsidP="000B5F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Начало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524F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5A524F" w:rsidRPr="00ED6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524F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5A524F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202</w:t>
      </w:r>
      <w:r w:rsidR="005A52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5A524F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176B1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года в 10-00</w:t>
      </w:r>
      <w:r w:rsidR="004929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5176B1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B53D9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Время, отводимое на выполнение заданий, не должно превышать </w:t>
      </w:r>
      <w:r w:rsidR="005B53D9" w:rsidRPr="000B5FC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40 минут.</w:t>
      </w:r>
    </w:p>
    <w:p w:rsidR="00B26074" w:rsidRDefault="00166361" w:rsidP="006F7CD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Ответс</w:t>
      </w:r>
      <w:r w:rsidR="004060A7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твенный за проведение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4060A7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учитель</w:t>
      </w:r>
      <w:r w:rsidR="00B26074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специальных (коррекционных) </w:t>
      </w:r>
      <w:r w:rsidR="00212B60">
        <w:rPr>
          <w:rFonts w:ascii="Times New Roman" w:hAnsi="Times New Roman" w:cs="Times New Roman"/>
          <w:bCs/>
          <w:color w:val="000000"/>
          <w:sz w:val="24"/>
          <w:szCs w:val="24"/>
        </w:rPr>
        <w:t>учреждениях</w:t>
      </w:r>
      <w:r w:rsidR="00B26074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Иркутской области </w:t>
      </w:r>
      <w:r w:rsidR="009B1D3B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распечатыва</w:t>
      </w:r>
      <w:r w:rsidR="00D7177A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ет задания, раздает участникам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D7177A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B1D3B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следит за их выполнением, с</w:t>
      </w:r>
      <w:r w:rsidR="00D7177A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обирает готовые</w:t>
      </w:r>
      <w:r w:rsidR="009B1D3B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</w:t>
      </w:r>
      <w:r w:rsidR="00D7177A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9B1D3B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100C2" w:rsidRPr="00D100C2" w:rsidRDefault="00A5475C" w:rsidP="00DB5EE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Выполненное задание-</w:t>
      </w:r>
      <w:r w:rsidR="00824948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сканируется (формат .</w:t>
      </w:r>
      <w:r w:rsidR="00824948" w:rsidRPr="00D100C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jpeg</w:t>
      </w:r>
      <w:r w:rsidR="00824948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, .</w:t>
      </w:r>
      <w:r w:rsidR="00824948" w:rsidRPr="00D100C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jpg</w:t>
      </w:r>
      <w:r w:rsidR="00824948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и пересылается на адрес электронной почты в организационный комитет </w:t>
      </w:r>
      <w:r w:rsidR="005176B1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824948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0" w:history="1">
        <w:r w:rsidR="00D100C2" w:rsidRPr="00D10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grineeva</w:t>
        </w:r>
        <w:r w:rsidR="00D100C2" w:rsidRPr="00D100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100C2" w:rsidRPr="00D10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tan</w:t>
        </w:r>
        <w:r w:rsidR="00D100C2" w:rsidRPr="00D100C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D100C2" w:rsidRPr="00D10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100C2" w:rsidRPr="00D100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100C2" w:rsidRPr="00D10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100C2" w:rsidRPr="00D100C2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(Гринеева Татьяна Викторовна)</w:t>
      </w:r>
      <w:r w:rsidR="003837DC" w:rsidRPr="00D10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948" w:rsidRPr="00D100C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не </w:t>
      </w:r>
      <w:r w:rsidR="008907AA" w:rsidRPr="00D100C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позднее 1</w:t>
      </w:r>
      <w:r w:rsidR="005A524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</w:t>
      </w:r>
      <w:r w:rsidR="00824948" w:rsidRPr="00D100C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-00 часов </w:t>
      </w:r>
      <w:bookmarkStart w:id="3" w:name="_Hlk61859812"/>
      <w:r w:rsidR="005A524F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5A524F" w:rsidRPr="00ED6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524F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5A524F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202</w:t>
      </w:r>
      <w:r w:rsidR="005A52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5A524F" w:rsidRPr="00ED63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D100C2" w:rsidRPr="00D100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года </w:t>
      </w:r>
      <w:r w:rsidR="009114DD" w:rsidRPr="00D100C2">
        <w:rPr>
          <w:rFonts w:ascii="Times New Roman" w:hAnsi="Times New Roman" w:cs="Times New Roman"/>
          <w:bCs/>
          <w:sz w:val="24"/>
          <w:szCs w:val="24"/>
        </w:rPr>
        <w:t xml:space="preserve">с </w:t>
      </w:r>
      <w:bookmarkEnd w:id="3"/>
      <w:r w:rsidR="00D100C2">
        <w:rPr>
          <w:rFonts w:ascii="Times New Roman" w:hAnsi="Times New Roman" w:cs="Times New Roman"/>
          <w:bCs/>
          <w:sz w:val="24"/>
          <w:szCs w:val="24"/>
        </w:rPr>
        <w:t xml:space="preserve">кратким названием ОУ и </w:t>
      </w:r>
      <w:r w:rsidR="00D100C2" w:rsidRPr="00E87F55">
        <w:rPr>
          <w:rFonts w:ascii="Times New Roman" w:hAnsi="Times New Roman" w:cs="Times New Roman"/>
          <w:bCs/>
          <w:sz w:val="24"/>
          <w:szCs w:val="24"/>
        </w:rPr>
        <w:t xml:space="preserve">указанием </w:t>
      </w:r>
      <w:r w:rsidR="005A524F" w:rsidRPr="005A52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«Сказка о попе и о работнике его Балде»</w:t>
      </w:r>
      <w:r w:rsidR="00D100C2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D3B" w:rsidRPr="00D100C2" w:rsidRDefault="005176B1" w:rsidP="00DB5EE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9B1D3B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адания</w:t>
      </w:r>
      <w:r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Викторины</w:t>
      </w:r>
      <w:r w:rsidR="00D7177A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учитывают особенности обучающихся</w:t>
      </w:r>
      <w:r w:rsidR="00212B60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00C2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212B60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  <w:r w:rsidR="005A524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212B60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12B60" w:rsidRPr="00D100C2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(коррекционных) учреждений </w:t>
      </w:r>
      <w:r w:rsidR="00212B60" w:rsidRPr="00D100C2">
        <w:rPr>
          <w:rFonts w:ascii="Times New Roman" w:hAnsi="Times New Roman" w:cs="Times New Roman"/>
          <w:color w:val="000000"/>
          <w:sz w:val="24"/>
          <w:szCs w:val="24"/>
          <w:u w:val="single"/>
        </w:rPr>
        <w:t>с лёгкой умственной отсталостью</w:t>
      </w:r>
      <w:r w:rsidR="00212B60" w:rsidRPr="00D100C2">
        <w:rPr>
          <w:rFonts w:ascii="Times New Roman" w:hAnsi="Times New Roman" w:cs="Times New Roman"/>
          <w:color w:val="000000"/>
          <w:sz w:val="24"/>
          <w:szCs w:val="24"/>
        </w:rPr>
        <w:t xml:space="preserve"> (интеллектуальными нарушениями) </w:t>
      </w:r>
      <w:r w:rsidR="0006762A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и опираются на образовательную подготовку участников</w:t>
      </w:r>
      <w:r w:rsidR="00212B60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51A4" w:rsidRPr="00D100C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по </w:t>
      </w:r>
      <w:r w:rsidR="00D100C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чтению</w:t>
      </w:r>
      <w:r w:rsidR="001442E2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06762A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базового уровня</w:t>
      </w:r>
      <w:r w:rsidR="001442E2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06762A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соответствующег</w:t>
      </w:r>
      <w:r w:rsidR="00D7177A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заявленному классу участника </w:t>
      </w:r>
      <w:r w:rsidR="00D100C2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D7177A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программ</w:t>
      </w:r>
      <w:r w:rsidR="00364C89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ам</w:t>
      </w:r>
      <w:r w:rsidR="001442E2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обучения)</w:t>
      </w:r>
      <w:r w:rsidR="00D7177A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762A" w:rsidRPr="00D100C2">
        <w:rPr>
          <w:rFonts w:ascii="Times New Roman" w:hAnsi="Times New Roman" w:cs="Times New Roman"/>
          <w:bCs/>
          <w:color w:val="000000"/>
          <w:sz w:val="24"/>
          <w:szCs w:val="24"/>
        </w:rPr>
        <w:t>или повышенного уровня сложности.</w:t>
      </w:r>
    </w:p>
    <w:p w:rsidR="00194EF4" w:rsidRPr="000B5FC5" w:rsidRDefault="005176B1" w:rsidP="000B5FC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Викторина</w:t>
      </w:r>
      <w:r w:rsidR="00194EF4" w:rsidRPr="000B5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является бесплатной для ее участников. </w:t>
      </w:r>
    </w:p>
    <w:p w:rsidR="009D2448" w:rsidRPr="00E87F55" w:rsidRDefault="009D2448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4"/>
          <w:u w:val="single"/>
        </w:rPr>
      </w:pPr>
    </w:p>
    <w:p w:rsidR="00F832F8" w:rsidRPr="00D9339B" w:rsidRDefault="008F3C50" w:rsidP="00B50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</w:t>
      </w:r>
      <w:r w:rsidR="00F832F8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работе</w:t>
      </w:r>
    </w:p>
    <w:p w:rsidR="00E64DCB" w:rsidRPr="00212B60" w:rsidRDefault="00E64DCB" w:rsidP="00B5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832F8" w:rsidRPr="00D9339B" w:rsidRDefault="00F633C0" w:rsidP="0082494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заданий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364C89" w:rsidRPr="00D93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39B" w:rsidRDefault="00D9339B" w:rsidP="0082494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>Работа выпол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 xml:space="preserve">няется шариковой ручкой синими </w:t>
      </w:r>
      <w:r w:rsidRPr="00D9339B">
        <w:rPr>
          <w:rFonts w:ascii="Times New Roman" w:eastAsia="Times New Roman" w:hAnsi="Times New Roman" w:cs="Times New Roman"/>
          <w:sz w:val="24"/>
          <w:szCs w:val="24"/>
        </w:rPr>
        <w:t>чернилами на предлагаемом бланке.</w:t>
      </w:r>
    </w:p>
    <w:p w:rsidR="006F7CDD" w:rsidRPr="00D9339B" w:rsidRDefault="006F7CDD" w:rsidP="0082494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Подписывается </w:t>
      </w:r>
      <w:r w:rsidRPr="00ED6397">
        <w:rPr>
          <w:rFonts w:ascii="Times New Roman" w:eastAsia="Times New Roman" w:hAnsi="Times New Roman" w:cs="Times New Roman"/>
          <w:sz w:val="24"/>
          <w:szCs w:val="24"/>
          <w:u w:val="single"/>
        </w:rPr>
        <w:t>каждый лист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(ФИ учащегося).</w:t>
      </w:r>
    </w:p>
    <w:p w:rsidR="00962A84" w:rsidRPr="00E87F55" w:rsidRDefault="00962A84" w:rsidP="00E87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64DCB" w:rsidRPr="005176B1" w:rsidRDefault="005F5DEE" w:rsidP="00517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9339B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Регламент работы жюри </w:t>
      </w:r>
      <w:r w:rsidR="005176B1" w:rsidRPr="005176B1">
        <w:rPr>
          <w:rFonts w:ascii="Times New Roman" w:hAnsi="Times New Roman" w:cs="Times New Roman"/>
          <w:b/>
          <w:color w:val="000000"/>
          <w:sz w:val="24"/>
          <w:szCs w:val="24"/>
        </w:rPr>
        <w:t>Викторины</w:t>
      </w:r>
    </w:p>
    <w:p w:rsidR="0085193E" w:rsidRDefault="0085193E" w:rsidP="00D94EB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05">
        <w:rPr>
          <w:rFonts w:ascii="Times New Roman" w:eastAsia="Times New Roman" w:hAnsi="Times New Roman" w:cs="Times New Roman"/>
          <w:sz w:val="24"/>
          <w:szCs w:val="24"/>
        </w:rPr>
        <w:t xml:space="preserve">Состав жюри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5551A4" w:rsidRPr="00E8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152493934"/>
      <w:bookmarkStart w:id="5" w:name="_Hlk152493047"/>
      <w:r w:rsidR="005551A4" w:rsidRPr="00E87F55">
        <w:rPr>
          <w:rFonts w:ascii="Times New Roman" w:eastAsia="Times New Roman" w:hAnsi="Times New Roman" w:cs="Times New Roman"/>
          <w:sz w:val="24"/>
          <w:szCs w:val="24"/>
        </w:rPr>
        <w:t xml:space="preserve">назначается из числа учителей </w:t>
      </w:r>
      <w:r w:rsidR="00D100C2">
        <w:rPr>
          <w:rFonts w:ascii="Times New Roman" w:hAnsi="Times New Roman" w:cs="Times New Roman"/>
          <w:color w:val="000000"/>
          <w:sz w:val="24"/>
          <w:szCs w:val="24"/>
        </w:rPr>
        <w:t>ГОКУ «Специальная (коррекционная) школа г. Бодайбо»</w:t>
      </w:r>
      <w:r w:rsidR="005551A4" w:rsidRPr="00E87F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87F55">
        <w:rPr>
          <w:rFonts w:ascii="Times New Roman" w:eastAsia="Times New Roman" w:hAnsi="Times New Roman" w:cs="Times New Roman"/>
          <w:sz w:val="24"/>
          <w:szCs w:val="24"/>
        </w:rPr>
        <w:t>утверждается приказом директора школ</w:t>
      </w:r>
      <w:bookmarkEnd w:id="4"/>
      <w:r w:rsidR="00280A05">
        <w:rPr>
          <w:rFonts w:ascii="Times New Roman" w:eastAsia="Times New Roman" w:hAnsi="Times New Roman" w:cs="Times New Roman"/>
          <w:sz w:val="24"/>
          <w:szCs w:val="24"/>
        </w:rPr>
        <w:t>ы.</w:t>
      </w:r>
    </w:p>
    <w:bookmarkEnd w:id="5"/>
    <w:p w:rsidR="005F5DEE" w:rsidRPr="00280A05" w:rsidRDefault="005F5DEE" w:rsidP="00280A0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05">
        <w:rPr>
          <w:rFonts w:ascii="Times New Roman" w:eastAsia="Times New Roman" w:hAnsi="Times New Roman" w:cs="Times New Roman"/>
          <w:sz w:val="24"/>
          <w:szCs w:val="24"/>
        </w:rPr>
        <w:t xml:space="preserve">Жюри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5551A4" w:rsidRPr="00280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A05">
        <w:rPr>
          <w:rFonts w:ascii="Times New Roman" w:eastAsia="Times New Roman" w:hAnsi="Times New Roman" w:cs="Times New Roman"/>
          <w:sz w:val="24"/>
          <w:szCs w:val="24"/>
        </w:rPr>
        <w:t>определяет победителя по наибольшему количеству баллов, набранных участниками.</w:t>
      </w:r>
    </w:p>
    <w:p w:rsidR="00007113" w:rsidRDefault="008F3C50" w:rsidP="0000711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948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участники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5F5DEE" w:rsidRPr="00824948">
        <w:rPr>
          <w:rFonts w:ascii="Times New Roman" w:eastAsia="Times New Roman" w:hAnsi="Times New Roman" w:cs="Times New Roman"/>
          <w:sz w:val="24"/>
          <w:szCs w:val="24"/>
        </w:rPr>
        <w:t xml:space="preserve"> набрали в сумме одинаковое количество баллов, то решающим будет являться набранное количество баллов за задания повышенного уровня сложности</w:t>
      </w:r>
      <w:r w:rsidR="005B53D9" w:rsidRPr="00824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064" w:rsidRPr="00615064" w:rsidRDefault="00615064" w:rsidP="00280A0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C9B" w:rsidRDefault="00281C9B" w:rsidP="00517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C9B" w:rsidRDefault="00281C9B" w:rsidP="00517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DCB" w:rsidRPr="005176B1" w:rsidRDefault="00D9339B" w:rsidP="00517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проведения </w:t>
      </w:r>
      <w:r w:rsidR="005176B1" w:rsidRPr="005176B1">
        <w:rPr>
          <w:rFonts w:ascii="Times New Roman" w:hAnsi="Times New Roman" w:cs="Times New Roman"/>
          <w:b/>
          <w:color w:val="000000"/>
          <w:sz w:val="24"/>
          <w:szCs w:val="24"/>
        </w:rPr>
        <w:t>Викторины</w:t>
      </w:r>
    </w:p>
    <w:p w:rsidR="003837DC" w:rsidRDefault="00285B91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B507B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4535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регистрац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>ия участников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 xml:space="preserve"> (прием заявок)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100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9C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00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 xml:space="preserve">г. по 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749C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100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>г. (включительно)</w:t>
      </w:r>
      <w:r w:rsidR="009B507B" w:rsidRPr="00D933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8A3" w:rsidRPr="008468A3" w:rsidRDefault="008468A3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8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8468A3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468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68A3">
        <w:rPr>
          <w:rFonts w:ascii="Times New Roman" w:eastAsia="Times New Roman" w:hAnsi="Times New Roman" w:cs="Times New Roman"/>
          <w:sz w:val="24"/>
          <w:szCs w:val="24"/>
        </w:rPr>
        <w:t>рассылка заданий для выполнения</w:t>
      </w:r>
      <w:r w:rsidR="001442E2">
        <w:rPr>
          <w:rFonts w:ascii="Times New Roman" w:eastAsia="Times New Roman" w:hAnsi="Times New Roman" w:cs="Times New Roman"/>
          <w:sz w:val="24"/>
          <w:szCs w:val="24"/>
        </w:rPr>
        <w:t xml:space="preserve"> участникам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37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1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52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49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524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749C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321F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г. до 09.30;</w:t>
      </w:r>
    </w:p>
    <w:p w:rsidR="008F3C50" w:rsidRPr="00D9339B" w:rsidRDefault="00285B91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468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B507B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4535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E79CC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="00425F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1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52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524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9C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321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 xml:space="preserve"> с 10.00 до 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40</w:t>
      </w:r>
      <w:r w:rsidR="008249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21FB" w:rsidRDefault="00285B91" w:rsidP="00604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468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B216F1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4535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>прием выполненных работ</w:t>
      </w:r>
      <w:r w:rsidR="00044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67B" w:rsidRPr="00D9339B">
        <w:rPr>
          <w:rFonts w:ascii="Times New Roman" w:eastAsia="Times New Roman" w:hAnsi="Times New Roman" w:cs="Times New Roman"/>
          <w:sz w:val="24"/>
          <w:szCs w:val="24"/>
        </w:rPr>
        <w:t>(задани</w:t>
      </w:r>
      <w:r w:rsidR="005176B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176B1" w:rsidRPr="005176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04467B" w:rsidRPr="00D933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>: оригинал в сканированном виде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7AA">
        <w:rPr>
          <w:rFonts w:ascii="Times New Roman" w:eastAsia="Times New Roman" w:hAnsi="Times New Roman" w:cs="Times New Roman"/>
          <w:sz w:val="24"/>
          <w:szCs w:val="24"/>
        </w:rPr>
        <w:t xml:space="preserve">высылается на электронную почту: </w:t>
      </w:r>
      <w:hyperlink r:id="rId11" w:history="1">
        <w:r w:rsidR="007321FB" w:rsidRPr="00D10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grineeva</w:t>
        </w:r>
        <w:r w:rsidR="007321FB" w:rsidRPr="00D100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321FB" w:rsidRPr="00D10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tan</w:t>
        </w:r>
        <w:r w:rsidR="007321FB" w:rsidRPr="00D100C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321FB" w:rsidRPr="00D10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21FB" w:rsidRPr="00D100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321FB" w:rsidRPr="00D10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907AA">
        <w:rPr>
          <w:rFonts w:ascii="Times New Roman" w:eastAsia="Times New Roman" w:hAnsi="Times New Roman" w:cs="Times New Roman"/>
          <w:sz w:val="24"/>
          <w:szCs w:val="24"/>
        </w:rPr>
        <w:t xml:space="preserve"> не позднее 1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07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53D9" w:rsidRPr="00D9339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C89" w:rsidRPr="00D9339B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CD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1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5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15064">
        <w:rPr>
          <w:rFonts w:ascii="Times New Roman" w:eastAsia="Times New Roman" w:hAnsi="Times New Roman" w:cs="Times New Roman"/>
          <w:sz w:val="24"/>
          <w:szCs w:val="24"/>
        </w:rPr>
        <w:t>.2</w:t>
      </w:r>
      <w:r w:rsidR="007321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506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2F4E66" w:rsidRPr="002F4E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E66" w:rsidRPr="00E87F55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7321FB" w:rsidRPr="007321FB">
        <w:rPr>
          <w:rFonts w:ascii="Times New Roman" w:hAnsi="Times New Roman" w:cs="Times New Roman"/>
          <w:bCs/>
          <w:sz w:val="24"/>
          <w:szCs w:val="24"/>
        </w:rPr>
        <w:t xml:space="preserve">кратким названием ОУ и указанием </w:t>
      </w:r>
      <w:r w:rsidR="00F826A9" w:rsidRPr="005A52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«Сказка о попе и о работнике его Балде»</w:t>
      </w:r>
    </w:p>
    <w:p w:rsidR="00B216F1" w:rsidRPr="00D9339B" w:rsidRDefault="009B507B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B216F1" w:rsidRPr="00C924E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4535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8F3C50" w:rsidRPr="00D9339B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DB244B" w:rsidRPr="00D9339B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="00D9339B"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3D3">
        <w:rPr>
          <w:rFonts w:ascii="Times New Roman" w:eastAsia="Times New Roman" w:hAnsi="Times New Roman" w:cs="Times New Roman"/>
          <w:sz w:val="24"/>
          <w:szCs w:val="24"/>
        </w:rPr>
        <w:t xml:space="preserve"> жюри выполненных работ</w:t>
      </w:r>
      <w:r w:rsidR="00425FB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 w:rsidR="00CD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0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D73D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15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15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3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21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16F1" w:rsidRPr="00D9339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5354D"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(включительно).</w:t>
      </w:r>
    </w:p>
    <w:p w:rsidR="00DB244B" w:rsidRDefault="009B507B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8468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907AA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45354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 xml:space="preserve">размещение результатов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hyperlink r:id="rId12" w:history="1">
        <w:r w:rsidR="006A4DD8" w:rsidRPr="004D1E5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https://sh-spck-bodajbo-r138.gosweb.gosuslugi.ru/</w:t>
        </w:r>
      </w:hyperlink>
      <w:r w:rsidR="00114561" w:rsidRPr="008907AA">
        <w:rPr>
          <w:rFonts w:ascii="Times New Roman" w:hAnsi="Times New Roman" w:cs="Times New Roman"/>
          <w:sz w:val="24"/>
          <w:szCs w:val="28"/>
        </w:rPr>
        <w:t xml:space="preserve">  </w:t>
      </w:r>
      <w:r w:rsidR="00D505E5" w:rsidRPr="00D9339B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15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15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9C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321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68A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5354D" w:rsidRPr="0045354D" w:rsidRDefault="0045354D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468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5354D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рассылка наградных документов </w:t>
      </w:r>
      <w:r w:rsidR="00280A0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44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05</w:t>
      </w:r>
      <w:r w:rsidR="003749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26A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749CA">
        <w:rPr>
          <w:rFonts w:ascii="Times New Roman" w:eastAsia="Times New Roman" w:hAnsi="Times New Roman" w:cs="Times New Roman"/>
          <w:sz w:val="24"/>
          <w:szCs w:val="24"/>
        </w:rPr>
        <w:t>.2</w:t>
      </w:r>
      <w:r w:rsidR="0061506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г. (включительно).</w:t>
      </w:r>
    </w:p>
    <w:p w:rsidR="00962A84" w:rsidRPr="00EC30BA" w:rsidRDefault="00D505E5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556" w:rsidRPr="00D9339B" w:rsidRDefault="00D425C1" w:rsidP="00604D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E2249D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дведение итогов </w:t>
      </w:r>
      <w:r w:rsidR="00455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Викторины</w:t>
      </w:r>
      <w:r w:rsidR="00EE7556" w:rsidRPr="00D933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награждение</w:t>
      </w:r>
    </w:p>
    <w:p w:rsidR="00E64DCB" w:rsidRPr="00D9339B" w:rsidRDefault="00E64DCB" w:rsidP="00604D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80A05" w:rsidRDefault="00280A05" w:rsidP="0004467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7AA">
        <w:rPr>
          <w:rFonts w:ascii="Times New Roman" w:hAnsi="Times New Roman" w:cs="Times New Roman"/>
          <w:bCs/>
          <w:sz w:val="24"/>
          <w:szCs w:val="24"/>
        </w:rPr>
        <w:t xml:space="preserve">Победители </w:t>
      </w:r>
      <w:r w:rsidR="00455D18">
        <w:rPr>
          <w:rFonts w:ascii="Times New Roman" w:hAnsi="Times New Roman" w:cs="Times New Roman"/>
          <w:bCs/>
          <w:sz w:val="24"/>
          <w:szCs w:val="24"/>
        </w:rPr>
        <w:t>Викторины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получают грамоты с указанием ФИО, должности руководителя.</w:t>
      </w:r>
    </w:p>
    <w:p w:rsidR="00D505E5" w:rsidRPr="00280A05" w:rsidRDefault="008907AA" w:rsidP="00280A0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D505E5" w:rsidRPr="008907AA">
        <w:rPr>
          <w:rFonts w:ascii="Times New Roman" w:hAnsi="Times New Roman" w:cs="Times New Roman"/>
          <w:bCs/>
          <w:sz w:val="24"/>
          <w:szCs w:val="24"/>
        </w:rPr>
        <w:t xml:space="preserve">частники </w:t>
      </w:r>
      <w:r w:rsidR="00455D18">
        <w:rPr>
          <w:rFonts w:ascii="Times New Roman" w:hAnsi="Times New Roman" w:cs="Times New Roman"/>
          <w:bCs/>
          <w:sz w:val="24"/>
          <w:szCs w:val="24"/>
        </w:rPr>
        <w:t>Викторины</w:t>
      </w:r>
      <w:r w:rsidR="00D505E5" w:rsidRPr="00890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31C">
        <w:rPr>
          <w:rFonts w:ascii="Times New Roman" w:hAnsi="Times New Roman" w:cs="Times New Roman"/>
          <w:bCs/>
          <w:sz w:val="24"/>
          <w:szCs w:val="24"/>
        </w:rPr>
        <w:t xml:space="preserve">получают </w:t>
      </w:r>
      <w:r w:rsidR="00666CFA">
        <w:rPr>
          <w:rFonts w:ascii="Times New Roman" w:hAnsi="Times New Roman" w:cs="Times New Roman"/>
          <w:bCs/>
          <w:sz w:val="24"/>
          <w:szCs w:val="24"/>
        </w:rPr>
        <w:t>сертификат участника</w:t>
      </w:r>
      <w:r w:rsidR="00280A05">
        <w:rPr>
          <w:rFonts w:ascii="Times New Roman" w:hAnsi="Times New Roman" w:cs="Times New Roman"/>
          <w:bCs/>
          <w:sz w:val="24"/>
          <w:szCs w:val="24"/>
        </w:rPr>
        <w:t xml:space="preserve"> с указанием ФИО, должности руководителя.</w:t>
      </w:r>
    </w:p>
    <w:p w:rsidR="00D9339B" w:rsidRPr="009C4CEC" w:rsidRDefault="00D9339B" w:rsidP="00604D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100C2" w:rsidRPr="005176B1" w:rsidRDefault="0004467B" w:rsidP="00D10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Организационный комитет</w:t>
      </w:r>
      <w:r w:rsidR="005551A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D100C2" w:rsidRPr="005176B1">
        <w:rPr>
          <w:rFonts w:ascii="Times New Roman" w:hAnsi="Times New Roman" w:cs="Times New Roman"/>
          <w:b/>
          <w:color w:val="000000"/>
          <w:sz w:val="24"/>
          <w:szCs w:val="24"/>
        </w:rPr>
        <w:t>Викторины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, жюри </w:t>
      </w:r>
      <w:r w:rsidR="00D100C2" w:rsidRPr="005176B1">
        <w:rPr>
          <w:rFonts w:ascii="Times New Roman" w:hAnsi="Times New Roman" w:cs="Times New Roman"/>
          <w:b/>
          <w:color w:val="000000"/>
          <w:sz w:val="24"/>
          <w:szCs w:val="24"/>
        </w:rPr>
        <w:t>Викторины</w:t>
      </w:r>
    </w:p>
    <w:p w:rsidR="004F121D" w:rsidRPr="00D9339B" w:rsidRDefault="004F121D" w:rsidP="00D10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113" w:rsidRDefault="00604D1D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1D">
        <w:rPr>
          <w:rFonts w:ascii="Times New Roman" w:eastAsia="Times New Roman" w:hAnsi="Times New Roman" w:cs="Times New Roman"/>
          <w:sz w:val="24"/>
          <w:szCs w:val="24"/>
        </w:rPr>
        <w:t xml:space="preserve">Оргкомитет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>
        <w:rPr>
          <w:rFonts w:ascii="Times New Roman" w:eastAsia="Times New Roman" w:hAnsi="Times New Roman" w:cs="Times New Roman"/>
          <w:sz w:val="24"/>
          <w:szCs w:val="24"/>
        </w:rPr>
        <w:t>, жюри</w:t>
      </w:r>
      <w:r w:rsidR="00555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 w:rsidR="004F121D" w:rsidRPr="00604D1D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из числа </w:t>
      </w:r>
      <w:r w:rsidR="005551A4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="004F121D" w:rsidRPr="00604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6B1">
        <w:rPr>
          <w:rFonts w:ascii="Times New Roman" w:hAnsi="Times New Roman" w:cs="Times New Roman"/>
          <w:color w:val="000000"/>
          <w:sz w:val="24"/>
          <w:szCs w:val="24"/>
        </w:rPr>
        <w:t xml:space="preserve">ГОКУ «Специальная (коррекционная) школа г. Бодайбо» </w:t>
      </w:r>
      <w:r w:rsidR="005551A4">
        <w:rPr>
          <w:rFonts w:ascii="Times New Roman" w:eastAsia="Times New Roman" w:hAnsi="Times New Roman" w:cs="Times New Roman"/>
          <w:sz w:val="24"/>
          <w:szCs w:val="24"/>
        </w:rPr>
        <w:t xml:space="preserve">и утверждается </w:t>
      </w:r>
      <w:r w:rsidR="0004467B">
        <w:rPr>
          <w:rFonts w:ascii="Times New Roman" w:eastAsia="Times New Roman" w:hAnsi="Times New Roman" w:cs="Times New Roman"/>
          <w:sz w:val="24"/>
          <w:szCs w:val="24"/>
        </w:rPr>
        <w:t>приказом директора школы.</w:t>
      </w:r>
    </w:p>
    <w:p w:rsidR="006637D6" w:rsidRPr="00007113" w:rsidRDefault="00604D1D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37D6" w:rsidRPr="006637D6" w:rsidRDefault="006637D6" w:rsidP="00604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637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Оргкомитет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280A05" w:rsidRPr="00280A05" w:rsidRDefault="0094068E" w:rsidP="0028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Гринеева Татьяна Викторовна, </w:t>
      </w:r>
      <w:r w:rsidR="00F826A9">
        <w:rPr>
          <w:rFonts w:ascii="Times New Roman" w:hAnsi="Times New Roman" w:cs="Times New Roman"/>
          <w:bCs/>
          <w:color w:val="000000"/>
          <w:sz w:val="24"/>
          <w:szCs w:val="24"/>
        </w:rPr>
        <w:t>Вознюк Анна Михайловна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Сычевская Оксана Ярославовна, Наполова Лидия Олеговна.</w:t>
      </w:r>
    </w:p>
    <w:p w:rsidR="00007113" w:rsidRPr="00007113" w:rsidRDefault="00007113" w:rsidP="0060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D3A68" w:rsidRDefault="006637D6" w:rsidP="006637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37D6">
        <w:rPr>
          <w:rFonts w:ascii="Times New Roman" w:eastAsia="Times New Roman" w:hAnsi="Times New Roman" w:cs="Times New Roman"/>
          <w:sz w:val="24"/>
          <w:szCs w:val="24"/>
          <w:u w:val="single"/>
        </w:rPr>
        <w:t>Жюри</w:t>
      </w:r>
      <w:r w:rsidR="000446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176B1">
        <w:rPr>
          <w:rFonts w:ascii="Times New Roman" w:hAnsi="Times New Roman" w:cs="Times New Roman"/>
          <w:bCs/>
          <w:color w:val="000000"/>
          <w:sz w:val="24"/>
          <w:szCs w:val="24"/>
        </w:rPr>
        <w:t>Викторины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4068E" w:rsidRPr="00280A05" w:rsidRDefault="0094068E" w:rsidP="0094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Гринеева Татьяна Викторовна, </w:t>
      </w:r>
      <w:r w:rsidR="00114708">
        <w:rPr>
          <w:rFonts w:ascii="Times New Roman" w:hAnsi="Times New Roman" w:cs="Times New Roman"/>
          <w:bCs/>
          <w:color w:val="000000"/>
          <w:sz w:val="24"/>
          <w:szCs w:val="24"/>
        </w:rPr>
        <w:t>Вознюк Анна Михайловна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Сычевская Оксана Ярославовна, Наполова Лидия Олеговна, </w:t>
      </w:r>
      <w:r w:rsidR="00F826A9">
        <w:rPr>
          <w:rFonts w:ascii="Times New Roman" w:hAnsi="Times New Roman" w:cs="Times New Roman"/>
          <w:bCs/>
          <w:color w:val="000000"/>
          <w:sz w:val="24"/>
          <w:szCs w:val="24"/>
        </w:rPr>
        <w:t>Лисасина Алефтина Юрьевна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4068E" w:rsidRPr="00007113" w:rsidRDefault="0094068E" w:rsidP="0094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  <w:bookmarkStart w:id="6" w:name="_GoBack"/>
      <w:bookmarkEnd w:id="6"/>
    </w:p>
    <w:p w:rsidR="00611658" w:rsidRDefault="0061165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007113" w:rsidRDefault="00007113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D3A68" w:rsidRDefault="002D3A68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4449E3" w:rsidRDefault="004449E3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04467B" w:rsidRDefault="0004467B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D00E05" w:rsidRDefault="00D00E05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D00E05" w:rsidRDefault="00D00E05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D00E05" w:rsidRDefault="00D00E05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D00E05" w:rsidRDefault="00D00E05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280A05" w:rsidRDefault="00280A05" w:rsidP="00E64DCB">
      <w:pPr>
        <w:rPr>
          <w:rFonts w:ascii="Times New Roman" w:hAnsi="Times New Roman" w:cs="Times New Roman"/>
          <w:b/>
          <w:sz w:val="20"/>
          <w:szCs w:val="20"/>
        </w:rPr>
      </w:pPr>
    </w:p>
    <w:p w:rsidR="005176B1" w:rsidRDefault="005176B1" w:rsidP="00425FBE">
      <w:pPr>
        <w:rPr>
          <w:rFonts w:ascii="Times New Roman" w:hAnsi="Times New Roman" w:cs="Times New Roman"/>
          <w:b/>
          <w:sz w:val="20"/>
          <w:szCs w:val="20"/>
        </w:rPr>
      </w:pPr>
    </w:p>
    <w:p w:rsidR="0004467B" w:rsidRDefault="0004467B" w:rsidP="00425FBE">
      <w:pPr>
        <w:rPr>
          <w:rFonts w:ascii="Times New Roman" w:hAnsi="Times New Roman" w:cs="Times New Roman"/>
          <w:b/>
          <w:sz w:val="20"/>
          <w:szCs w:val="20"/>
        </w:rPr>
      </w:pPr>
    </w:p>
    <w:p w:rsidR="00F86E79" w:rsidRPr="00425FBE" w:rsidRDefault="00320C28" w:rsidP="007321FB">
      <w:pPr>
        <w:rPr>
          <w:rFonts w:ascii="Times New Roman" w:hAnsi="Times New Roman" w:cs="Times New Roman"/>
          <w:b/>
          <w:sz w:val="24"/>
          <w:szCs w:val="28"/>
        </w:rPr>
      </w:pPr>
      <w:r w:rsidRPr="00320C28">
        <w:rPr>
          <w:rFonts w:ascii="Times New Roman" w:hAnsi="Times New Roman" w:cs="Times New Roman"/>
          <w:noProof/>
        </w:rPr>
        <w:pict>
          <v:rect id="_x0000_s1026" style="position:absolute;margin-left:-12.8pt;margin-top:-28.95pt;width:130.5pt;height:115.5pt;z-index:251659776" stroked="f"/>
        </w:pict>
      </w:r>
      <w:r w:rsidR="00370B02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</w:t>
      </w:r>
      <w:r w:rsidR="00F46743" w:rsidRPr="00425FBE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9900A9" w:rsidRPr="00425FBE">
        <w:rPr>
          <w:rFonts w:ascii="Times New Roman" w:hAnsi="Times New Roman" w:cs="Times New Roman"/>
          <w:b/>
          <w:sz w:val="24"/>
          <w:szCs w:val="28"/>
        </w:rPr>
        <w:t>1</w:t>
      </w:r>
    </w:p>
    <w:p w:rsidR="00370B02" w:rsidRDefault="00370B02" w:rsidP="002F4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02" w:rsidRDefault="00370B02" w:rsidP="002F4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1D" w:rsidRPr="002F4E66" w:rsidRDefault="00F46743" w:rsidP="002F4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BE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F826A9" w:rsidRPr="00F826A9" w:rsidRDefault="00F826A9" w:rsidP="00F82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6A9">
        <w:rPr>
          <w:rFonts w:ascii="Times New Roman" w:eastAsia="Times New Roman" w:hAnsi="Times New Roman" w:cs="Times New Roman"/>
          <w:b/>
          <w:sz w:val="24"/>
          <w:szCs w:val="24"/>
        </w:rPr>
        <w:t>в областной дистанционной викторин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826A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F826A9" w:rsidRPr="00F826A9" w:rsidRDefault="00F826A9" w:rsidP="00F826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A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посвящённой 195-летию сказки Пушкина А.С. </w:t>
      </w:r>
      <w:r w:rsidRPr="00F826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«Сказка о попе и о работнике его Балде»</w:t>
      </w:r>
      <w:r w:rsidRPr="00F826A9"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F826A9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и воспитанников (с интеллектуальными нарушениями) 8 класса специальных (коррек</w:t>
      </w:r>
      <w:r w:rsidR="002E0B4F">
        <w:rPr>
          <w:rFonts w:ascii="Times New Roman" w:eastAsia="Times New Roman" w:hAnsi="Times New Roman" w:cs="Times New Roman"/>
          <w:b/>
          <w:sz w:val="24"/>
          <w:szCs w:val="24"/>
        </w:rPr>
        <w:t>ционных) школ Иркутской области</w:t>
      </w:r>
      <w:r w:rsidRPr="00F826A9">
        <w:rPr>
          <w:rFonts w:ascii="Times New Roman" w:hAnsi="Times New Roman" w:cs="Times New Roman"/>
          <w:b/>
          <w:sz w:val="24"/>
          <w:szCs w:val="24"/>
        </w:rPr>
        <w:t xml:space="preserve"> (вариант 1)</w:t>
      </w:r>
    </w:p>
    <w:p w:rsidR="00F46743" w:rsidRPr="005954D1" w:rsidRDefault="00F46743" w:rsidP="00F467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6743" w:rsidRDefault="00E64DCB" w:rsidP="00F4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4D1" w:rsidRPr="005954D1" w:rsidRDefault="005954D1" w:rsidP="00F4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FBE" w:rsidRPr="00ED772F" w:rsidRDefault="005954D1" w:rsidP="0042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2F">
        <w:rPr>
          <w:rFonts w:ascii="Times New Roman" w:hAnsi="Times New Roman" w:cs="Times New Roman"/>
          <w:sz w:val="24"/>
          <w:szCs w:val="24"/>
        </w:rPr>
        <w:t>Наименование ОУ</w:t>
      </w:r>
      <w:r w:rsidR="006F7CDD" w:rsidRPr="00ED772F">
        <w:rPr>
          <w:rFonts w:ascii="Times New Roman" w:hAnsi="Times New Roman" w:cs="Times New Roman"/>
          <w:sz w:val="24"/>
          <w:szCs w:val="24"/>
        </w:rPr>
        <w:t xml:space="preserve">: </w:t>
      </w:r>
      <w:r w:rsidRPr="00ED772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25FBE" w:rsidRPr="00ED772F">
        <w:rPr>
          <w:rFonts w:ascii="Times New Roman" w:hAnsi="Times New Roman" w:cs="Times New Roman"/>
          <w:sz w:val="24"/>
          <w:szCs w:val="24"/>
        </w:rPr>
        <w:t>_____</w:t>
      </w:r>
      <w:r w:rsidR="00962A84" w:rsidRPr="00ED772F">
        <w:rPr>
          <w:rFonts w:ascii="Times New Roman" w:hAnsi="Times New Roman" w:cs="Times New Roman"/>
          <w:sz w:val="24"/>
          <w:szCs w:val="24"/>
        </w:rPr>
        <w:t>__</w:t>
      </w:r>
      <w:r w:rsidR="00425FBE" w:rsidRPr="00ED772F">
        <w:rPr>
          <w:rFonts w:ascii="Times New Roman" w:hAnsi="Times New Roman" w:cs="Times New Roman"/>
          <w:sz w:val="24"/>
          <w:szCs w:val="24"/>
        </w:rPr>
        <w:t>__________</w:t>
      </w:r>
    </w:p>
    <w:p w:rsidR="00425FBE" w:rsidRPr="00ED772F" w:rsidRDefault="00425FBE" w:rsidP="00425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2F">
        <w:rPr>
          <w:rFonts w:ascii="Times New Roman" w:hAnsi="Times New Roman" w:cs="Times New Roman"/>
          <w:sz w:val="24"/>
          <w:szCs w:val="24"/>
        </w:rPr>
        <w:t xml:space="preserve">Тел. куратора </w:t>
      </w:r>
      <w:r w:rsidR="005176B1" w:rsidRPr="00ED772F">
        <w:rPr>
          <w:rFonts w:ascii="Times New Roman" w:hAnsi="Times New Roman" w:cs="Times New Roman"/>
          <w:sz w:val="24"/>
          <w:szCs w:val="24"/>
        </w:rPr>
        <w:t>Викторины</w:t>
      </w:r>
      <w:r w:rsidR="007321FB" w:rsidRPr="00ED772F">
        <w:rPr>
          <w:rFonts w:ascii="Times New Roman" w:hAnsi="Times New Roman" w:cs="Times New Roman"/>
          <w:sz w:val="24"/>
          <w:szCs w:val="24"/>
        </w:rPr>
        <w:t xml:space="preserve"> </w:t>
      </w:r>
      <w:r w:rsidRPr="00ED772F">
        <w:rPr>
          <w:rFonts w:ascii="Times New Roman" w:hAnsi="Times New Roman" w:cs="Times New Roman"/>
          <w:sz w:val="24"/>
          <w:szCs w:val="24"/>
        </w:rPr>
        <w:t>в ОУ: __________________________________________</w:t>
      </w:r>
    </w:p>
    <w:p w:rsidR="00425FBE" w:rsidRPr="00ED772F" w:rsidRDefault="00604D1D" w:rsidP="0042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2F">
        <w:rPr>
          <w:rFonts w:ascii="Times New Roman" w:hAnsi="Times New Roman" w:cs="Times New Roman"/>
          <w:sz w:val="24"/>
          <w:szCs w:val="24"/>
        </w:rPr>
        <w:t>Адрес эл. почты для рассылки наградных документов: __________________</w:t>
      </w:r>
      <w:r w:rsidR="00425FBE" w:rsidRPr="00ED772F">
        <w:rPr>
          <w:rFonts w:ascii="Times New Roman" w:hAnsi="Times New Roman" w:cs="Times New Roman"/>
          <w:sz w:val="24"/>
          <w:szCs w:val="24"/>
        </w:rPr>
        <w:t>_____</w:t>
      </w:r>
    </w:p>
    <w:p w:rsidR="00425FBE" w:rsidRPr="005954D1" w:rsidRDefault="00425FBE" w:rsidP="005954D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02"/>
        <w:gridCol w:w="992"/>
        <w:gridCol w:w="3260"/>
        <w:gridCol w:w="2693"/>
      </w:tblGrid>
      <w:tr w:rsidR="00DE060A" w:rsidRPr="00ED772F" w:rsidTr="00DE060A">
        <w:trPr>
          <w:trHeight w:val="818"/>
        </w:trPr>
        <w:tc>
          <w:tcPr>
            <w:tcW w:w="2802" w:type="dxa"/>
          </w:tcPr>
          <w:p w:rsidR="00DE060A" w:rsidRPr="00ED772F" w:rsidRDefault="00DE060A" w:rsidP="00E8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 обучающегося (полностью)</w:t>
            </w:r>
          </w:p>
        </w:tc>
        <w:tc>
          <w:tcPr>
            <w:tcW w:w="992" w:type="dxa"/>
          </w:tcPr>
          <w:p w:rsidR="00DE060A" w:rsidRPr="00ED772F" w:rsidRDefault="00DE060A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DE060A" w:rsidRPr="00ED772F" w:rsidRDefault="00DE060A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  <w:p w:rsidR="00DE060A" w:rsidRPr="00ED772F" w:rsidRDefault="00DE060A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(полностью),</w:t>
            </w:r>
          </w:p>
          <w:p w:rsidR="00DE060A" w:rsidRPr="00ED772F" w:rsidRDefault="00DE060A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DE060A" w:rsidRPr="00ED772F" w:rsidRDefault="00DE060A" w:rsidP="0038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72F">
              <w:rPr>
                <w:rFonts w:ascii="Times New Roman" w:hAnsi="Times New Roman" w:cs="Times New Roman"/>
                <w:sz w:val="24"/>
                <w:szCs w:val="24"/>
              </w:rPr>
              <w:t>Адрес эл. почты для рассылки заданий:</w:t>
            </w:r>
          </w:p>
        </w:tc>
      </w:tr>
      <w:tr w:rsidR="00DE060A" w:rsidRPr="00ED772F" w:rsidTr="00DE060A">
        <w:trPr>
          <w:trHeight w:val="337"/>
        </w:trPr>
        <w:tc>
          <w:tcPr>
            <w:tcW w:w="2802" w:type="dxa"/>
          </w:tcPr>
          <w:p w:rsidR="00DE060A" w:rsidRPr="00ED772F" w:rsidRDefault="00DE060A" w:rsidP="00EC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60A" w:rsidRPr="00ED772F" w:rsidRDefault="00DE060A" w:rsidP="00EC3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60A" w:rsidRPr="00ED772F" w:rsidRDefault="00DE060A" w:rsidP="00EC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60A" w:rsidRPr="00ED772F" w:rsidRDefault="00DE060A" w:rsidP="00EC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60A" w:rsidRPr="00ED772F" w:rsidTr="00DE060A">
        <w:trPr>
          <w:trHeight w:val="337"/>
        </w:trPr>
        <w:tc>
          <w:tcPr>
            <w:tcW w:w="2802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60A" w:rsidRPr="00ED772F" w:rsidRDefault="00DE060A" w:rsidP="00EC3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60A" w:rsidRPr="00ED772F" w:rsidTr="00DE060A">
        <w:trPr>
          <w:trHeight w:val="321"/>
        </w:trPr>
        <w:tc>
          <w:tcPr>
            <w:tcW w:w="2802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60A" w:rsidRPr="00ED772F" w:rsidRDefault="00DE060A" w:rsidP="00EC3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60A" w:rsidRPr="00ED772F" w:rsidTr="00DE060A">
        <w:trPr>
          <w:trHeight w:val="321"/>
        </w:trPr>
        <w:tc>
          <w:tcPr>
            <w:tcW w:w="2802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60A" w:rsidRPr="00ED772F" w:rsidRDefault="00DE060A" w:rsidP="00EC3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60A" w:rsidRPr="00ED772F" w:rsidTr="00DE060A">
        <w:trPr>
          <w:trHeight w:val="321"/>
        </w:trPr>
        <w:tc>
          <w:tcPr>
            <w:tcW w:w="2802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60A" w:rsidRPr="00ED772F" w:rsidRDefault="00DE060A" w:rsidP="00EC3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60A" w:rsidRPr="00ED772F" w:rsidRDefault="00DE060A" w:rsidP="00387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6743" w:rsidRDefault="00F46743" w:rsidP="005954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54D1" w:rsidRPr="006F7CDD" w:rsidRDefault="005954D1" w:rsidP="005954D1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F86E79" w:rsidRPr="006F7CDD" w:rsidRDefault="00F46743">
      <w:pPr>
        <w:rPr>
          <w:rFonts w:ascii="Times New Roman" w:hAnsi="Times New Roman" w:cs="Times New Roman"/>
          <w:sz w:val="24"/>
          <w:szCs w:val="20"/>
        </w:rPr>
      </w:pPr>
      <w:r w:rsidRPr="006F7CDD">
        <w:rPr>
          <w:rFonts w:ascii="Times New Roman" w:hAnsi="Times New Roman" w:cs="Times New Roman"/>
          <w:sz w:val="24"/>
          <w:szCs w:val="20"/>
        </w:rPr>
        <w:t xml:space="preserve">Руководитель </w:t>
      </w:r>
      <w:r w:rsidR="006F7CDD">
        <w:rPr>
          <w:rFonts w:ascii="Times New Roman" w:hAnsi="Times New Roman" w:cs="Times New Roman"/>
          <w:sz w:val="24"/>
          <w:szCs w:val="20"/>
        </w:rPr>
        <w:t xml:space="preserve">учреждения (ФИО): </w:t>
      </w:r>
      <w:r w:rsidRPr="006F7CDD">
        <w:rPr>
          <w:rFonts w:ascii="Times New Roman" w:hAnsi="Times New Roman" w:cs="Times New Roman"/>
          <w:sz w:val="24"/>
          <w:szCs w:val="20"/>
        </w:rPr>
        <w:t>__________________________</w:t>
      </w:r>
      <w:r w:rsidR="00604D1D">
        <w:rPr>
          <w:rFonts w:ascii="Times New Roman" w:hAnsi="Times New Roman" w:cs="Times New Roman"/>
          <w:sz w:val="24"/>
          <w:szCs w:val="20"/>
        </w:rPr>
        <w:t>__________________________</w:t>
      </w:r>
    </w:p>
    <w:p w:rsidR="00F46743" w:rsidRPr="00F46743" w:rsidRDefault="00F46743">
      <w:pPr>
        <w:rPr>
          <w:rFonts w:ascii="Times New Roman" w:hAnsi="Times New Roman" w:cs="Times New Roman"/>
          <w:sz w:val="20"/>
          <w:szCs w:val="20"/>
        </w:rPr>
      </w:pPr>
    </w:p>
    <w:p w:rsidR="002F4E66" w:rsidRDefault="002F4E66" w:rsidP="002F4E66">
      <w:pPr>
        <w:keepNext/>
        <w:keepLines/>
        <w:spacing w:before="120" w:after="120"/>
        <w:outlineLvl w:val="0"/>
        <w:rPr>
          <w:rFonts w:ascii="Times New Roman" w:eastAsiaTheme="majorEastAsia" w:hAnsi="Times New Roman" w:cs="Times New Roman"/>
          <w:color w:val="FF0000"/>
          <w:szCs w:val="24"/>
        </w:rPr>
      </w:pPr>
    </w:p>
    <w:p w:rsidR="002F4E66" w:rsidRDefault="002F4E66" w:rsidP="002F4E66">
      <w:pPr>
        <w:keepNext/>
        <w:keepLines/>
        <w:spacing w:before="120" w:after="120"/>
        <w:outlineLvl w:val="0"/>
        <w:rPr>
          <w:rFonts w:ascii="Times New Roman" w:eastAsiaTheme="majorEastAsia" w:hAnsi="Times New Roman" w:cs="Times New Roman"/>
          <w:color w:val="FF0000"/>
          <w:szCs w:val="24"/>
        </w:rPr>
      </w:pPr>
    </w:p>
    <w:p w:rsidR="002F4E66" w:rsidRDefault="002F4E66" w:rsidP="002F4E66">
      <w:pPr>
        <w:keepNext/>
        <w:keepLines/>
        <w:spacing w:before="120" w:after="120"/>
        <w:outlineLvl w:val="0"/>
        <w:rPr>
          <w:rFonts w:ascii="Times New Roman" w:eastAsiaTheme="majorEastAsia" w:hAnsi="Times New Roman" w:cs="Times New Roman"/>
          <w:color w:val="FF0000"/>
          <w:szCs w:val="24"/>
        </w:rPr>
      </w:pPr>
      <w:r>
        <w:rPr>
          <w:rFonts w:ascii="Times New Roman" w:eastAsiaTheme="majorEastAsia" w:hAnsi="Times New Roman" w:cs="Times New Roman"/>
          <w:color w:val="FF0000"/>
          <w:szCs w:val="24"/>
        </w:rPr>
        <w:t>ВНИМАНИЕ!!!</w:t>
      </w:r>
    </w:p>
    <w:p w:rsidR="00F86E79" w:rsidRPr="002F4E66" w:rsidRDefault="002F4E66" w:rsidP="002F4E66">
      <w:pPr>
        <w:pStyle w:val="a4"/>
        <w:keepNext/>
        <w:keepLines/>
        <w:numPr>
          <w:ilvl w:val="0"/>
          <w:numId w:val="27"/>
        </w:numPr>
        <w:spacing w:before="120" w:after="120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42"/>
        </w:rPr>
      </w:pPr>
      <w:r w:rsidRPr="002F4E66">
        <w:rPr>
          <w:rFonts w:ascii="Times New Roman" w:eastAsiaTheme="majorEastAsia" w:hAnsi="Times New Roman" w:cs="Times New Roman"/>
          <w:color w:val="FF0000"/>
          <w:szCs w:val="24"/>
        </w:rPr>
        <w:t>Подавайте заявку в формате</w:t>
      </w:r>
      <w:r w:rsidRPr="002F4E66">
        <w:rPr>
          <w:rFonts w:ascii="Arial" w:eastAsia="Times New Roman" w:hAnsi="Arial" w:cs="Arial"/>
          <w:color w:val="FF0000"/>
          <w:kern w:val="36"/>
          <w:sz w:val="40"/>
          <w:szCs w:val="42"/>
        </w:rPr>
        <w:t xml:space="preserve"> </w:t>
      </w:r>
      <w:r w:rsidRPr="002F4E66">
        <w:rPr>
          <w:rFonts w:ascii="Times New Roman" w:eastAsia="Times New Roman" w:hAnsi="Times New Roman" w:cs="Times New Roman"/>
          <w:color w:val="FF0000"/>
          <w:kern w:val="36"/>
          <w:sz w:val="24"/>
          <w:szCs w:val="42"/>
        </w:rPr>
        <w:t>Word DOC</w:t>
      </w:r>
      <w:r w:rsidR="00F7405B">
        <w:rPr>
          <w:rFonts w:ascii="Times New Roman" w:eastAsia="Times New Roman" w:hAnsi="Times New Roman" w:cs="Times New Roman"/>
          <w:color w:val="FF0000"/>
          <w:kern w:val="36"/>
          <w:sz w:val="24"/>
          <w:szCs w:val="42"/>
        </w:rPr>
        <w:t>!</w:t>
      </w:r>
    </w:p>
    <w:p w:rsidR="00F46743" w:rsidRPr="002F4E66" w:rsidRDefault="00425FBE" w:rsidP="002F4E66">
      <w:pPr>
        <w:pStyle w:val="a4"/>
        <w:numPr>
          <w:ilvl w:val="0"/>
          <w:numId w:val="27"/>
        </w:numPr>
        <w:rPr>
          <w:rFonts w:ascii="Times New Roman" w:hAnsi="Times New Roman" w:cs="Times New Roman"/>
          <w:color w:val="FF0000"/>
          <w:szCs w:val="20"/>
        </w:rPr>
      </w:pPr>
      <w:r w:rsidRPr="002F4E66">
        <w:rPr>
          <w:rFonts w:ascii="Times New Roman" w:hAnsi="Times New Roman" w:cs="Times New Roman"/>
          <w:color w:val="FF0000"/>
          <w:szCs w:val="20"/>
        </w:rPr>
        <w:t xml:space="preserve">Данные об </w:t>
      </w:r>
      <w:r w:rsidR="002F4E66">
        <w:rPr>
          <w:rFonts w:ascii="Times New Roman" w:hAnsi="Times New Roman" w:cs="Times New Roman"/>
          <w:color w:val="FF0000"/>
          <w:szCs w:val="20"/>
        </w:rPr>
        <w:t xml:space="preserve">ОО, </w:t>
      </w:r>
      <w:r w:rsidRPr="002F4E66">
        <w:rPr>
          <w:rFonts w:ascii="Times New Roman" w:hAnsi="Times New Roman" w:cs="Times New Roman"/>
          <w:color w:val="FF0000"/>
          <w:szCs w:val="20"/>
        </w:rPr>
        <w:t xml:space="preserve">участниках, </w:t>
      </w:r>
      <w:r w:rsidR="002F4E66" w:rsidRPr="002F4E66">
        <w:rPr>
          <w:rFonts w:ascii="Times New Roman" w:hAnsi="Times New Roman" w:cs="Times New Roman"/>
          <w:color w:val="FF0000"/>
          <w:szCs w:val="20"/>
        </w:rPr>
        <w:t>руководителях (</w:t>
      </w:r>
      <w:r w:rsidRPr="002F4E66">
        <w:rPr>
          <w:rFonts w:ascii="Times New Roman" w:hAnsi="Times New Roman" w:cs="Times New Roman"/>
          <w:color w:val="FF0000"/>
          <w:szCs w:val="20"/>
        </w:rPr>
        <w:t>педагогах</w:t>
      </w:r>
      <w:r w:rsidR="002F4E66" w:rsidRPr="002F4E66">
        <w:rPr>
          <w:rFonts w:ascii="Times New Roman" w:hAnsi="Times New Roman" w:cs="Times New Roman"/>
          <w:color w:val="FF0000"/>
          <w:szCs w:val="20"/>
        </w:rPr>
        <w:t>)</w:t>
      </w:r>
      <w:r w:rsidRPr="002F4E66">
        <w:rPr>
          <w:rFonts w:ascii="Times New Roman" w:hAnsi="Times New Roman" w:cs="Times New Roman"/>
          <w:color w:val="FF0000"/>
          <w:szCs w:val="20"/>
        </w:rPr>
        <w:t xml:space="preserve"> </w:t>
      </w:r>
      <w:r w:rsidR="00E87F55" w:rsidRPr="002F4E66">
        <w:rPr>
          <w:rFonts w:ascii="Times New Roman" w:hAnsi="Times New Roman" w:cs="Times New Roman"/>
          <w:color w:val="FF0000"/>
          <w:szCs w:val="20"/>
        </w:rPr>
        <w:t>вносите</w:t>
      </w:r>
      <w:r w:rsidRPr="002F4E66">
        <w:rPr>
          <w:rFonts w:ascii="Times New Roman" w:hAnsi="Times New Roman" w:cs="Times New Roman"/>
          <w:color w:val="FF0000"/>
          <w:szCs w:val="20"/>
        </w:rPr>
        <w:t xml:space="preserve"> внимательно</w:t>
      </w:r>
      <w:r w:rsidR="00E87F55" w:rsidRPr="002F4E66">
        <w:rPr>
          <w:rFonts w:ascii="Times New Roman" w:hAnsi="Times New Roman" w:cs="Times New Roman"/>
          <w:color w:val="FF0000"/>
          <w:szCs w:val="20"/>
        </w:rPr>
        <w:t>, точно</w:t>
      </w:r>
      <w:r w:rsidR="0004467B" w:rsidRPr="002F4E66">
        <w:rPr>
          <w:rFonts w:ascii="Times New Roman" w:hAnsi="Times New Roman" w:cs="Times New Roman"/>
          <w:color w:val="FF0000"/>
          <w:szCs w:val="20"/>
        </w:rPr>
        <w:t xml:space="preserve"> - </w:t>
      </w:r>
      <w:r w:rsidRPr="002F4E66">
        <w:rPr>
          <w:rFonts w:ascii="Times New Roman" w:hAnsi="Times New Roman" w:cs="Times New Roman"/>
          <w:color w:val="FF0000"/>
          <w:szCs w:val="20"/>
        </w:rPr>
        <w:t>для правильного заполнения наградных документов</w:t>
      </w:r>
      <w:r w:rsidR="002F4E66">
        <w:rPr>
          <w:rFonts w:ascii="Times New Roman" w:hAnsi="Times New Roman" w:cs="Times New Roman"/>
          <w:color w:val="FF0000"/>
          <w:szCs w:val="20"/>
        </w:rPr>
        <w:t>!</w:t>
      </w:r>
    </w:p>
    <w:sectPr w:rsidR="00F46743" w:rsidRPr="002F4E66" w:rsidSect="00962A8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CB" w:rsidRDefault="007667CB" w:rsidP="002D3A68">
      <w:pPr>
        <w:spacing w:after="0" w:line="240" w:lineRule="auto"/>
      </w:pPr>
      <w:r>
        <w:separator/>
      </w:r>
    </w:p>
  </w:endnote>
  <w:endnote w:type="continuationSeparator" w:id="1">
    <w:p w:rsidR="007667CB" w:rsidRDefault="007667CB" w:rsidP="002D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CB" w:rsidRDefault="007667CB" w:rsidP="002D3A68">
      <w:pPr>
        <w:spacing w:after="0" w:line="240" w:lineRule="auto"/>
      </w:pPr>
      <w:r>
        <w:separator/>
      </w:r>
    </w:p>
  </w:footnote>
  <w:footnote w:type="continuationSeparator" w:id="1">
    <w:p w:rsidR="007667CB" w:rsidRDefault="007667CB" w:rsidP="002D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5AE3B0"/>
    <w:lvl w:ilvl="0">
      <w:numFmt w:val="bullet"/>
      <w:lvlText w:val="*"/>
      <w:lvlJc w:val="left"/>
    </w:lvl>
  </w:abstractNum>
  <w:abstractNum w:abstractNumId="1">
    <w:nsid w:val="01CD3918"/>
    <w:multiLevelType w:val="hybridMultilevel"/>
    <w:tmpl w:val="981A9400"/>
    <w:lvl w:ilvl="0" w:tplc="3A1805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3222"/>
    <w:multiLevelType w:val="hybridMultilevel"/>
    <w:tmpl w:val="CF2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318"/>
    <w:multiLevelType w:val="hybridMultilevel"/>
    <w:tmpl w:val="C9CAE850"/>
    <w:lvl w:ilvl="0" w:tplc="F77AA0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517E2"/>
    <w:multiLevelType w:val="hybridMultilevel"/>
    <w:tmpl w:val="C6B2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423C4"/>
    <w:multiLevelType w:val="hybridMultilevel"/>
    <w:tmpl w:val="8102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51BEB"/>
    <w:multiLevelType w:val="multilevel"/>
    <w:tmpl w:val="9DCADF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4615E7B"/>
    <w:multiLevelType w:val="hybridMultilevel"/>
    <w:tmpl w:val="79C4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B1F71"/>
    <w:multiLevelType w:val="multilevel"/>
    <w:tmpl w:val="C974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D0A03"/>
    <w:multiLevelType w:val="hybridMultilevel"/>
    <w:tmpl w:val="9C3A0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774563"/>
    <w:multiLevelType w:val="hybridMultilevel"/>
    <w:tmpl w:val="18FCDD4A"/>
    <w:lvl w:ilvl="0" w:tplc="3A1805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3045D"/>
    <w:multiLevelType w:val="hybridMultilevel"/>
    <w:tmpl w:val="087A9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575B3"/>
    <w:multiLevelType w:val="hybridMultilevel"/>
    <w:tmpl w:val="9D6A6640"/>
    <w:lvl w:ilvl="0" w:tplc="4DBE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2E434D"/>
    <w:multiLevelType w:val="hybridMultilevel"/>
    <w:tmpl w:val="AA7CC612"/>
    <w:lvl w:ilvl="0" w:tplc="3E5E178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FB7F2A"/>
    <w:multiLevelType w:val="hybridMultilevel"/>
    <w:tmpl w:val="79C4E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03A8F"/>
    <w:multiLevelType w:val="singleLevel"/>
    <w:tmpl w:val="A1245572"/>
    <w:lvl w:ilvl="0">
      <w:start w:val="2"/>
      <w:numFmt w:val="decimal"/>
      <w:lvlText w:val="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6">
    <w:nsid w:val="42DD65FF"/>
    <w:multiLevelType w:val="hybridMultilevel"/>
    <w:tmpl w:val="0B981C08"/>
    <w:lvl w:ilvl="0" w:tplc="6EE8531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863C7"/>
    <w:multiLevelType w:val="hybridMultilevel"/>
    <w:tmpl w:val="DAB8583A"/>
    <w:lvl w:ilvl="0" w:tplc="3CF612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AAC5D7A"/>
    <w:multiLevelType w:val="hybridMultilevel"/>
    <w:tmpl w:val="636451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F7B00"/>
    <w:multiLevelType w:val="hybridMultilevel"/>
    <w:tmpl w:val="C3647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93C99"/>
    <w:multiLevelType w:val="hybridMultilevel"/>
    <w:tmpl w:val="2444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0547E"/>
    <w:multiLevelType w:val="hybridMultilevel"/>
    <w:tmpl w:val="66F2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21FF1"/>
    <w:multiLevelType w:val="singleLevel"/>
    <w:tmpl w:val="4726EFEA"/>
    <w:lvl w:ilvl="0">
      <w:start w:val="1"/>
      <w:numFmt w:val="decimal"/>
      <w:lvlText w:val="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3">
    <w:nsid w:val="6E6A2F13"/>
    <w:multiLevelType w:val="hybridMultilevel"/>
    <w:tmpl w:val="14A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320EA"/>
    <w:multiLevelType w:val="hybridMultilevel"/>
    <w:tmpl w:val="4C2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9"/>
  </w:num>
  <w:num w:numId="5">
    <w:abstractNumId w:val="17"/>
  </w:num>
  <w:num w:numId="6">
    <w:abstractNumId w:val="23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4"/>
  </w:num>
  <w:num w:numId="14">
    <w:abstractNumId w:val="7"/>
  </w:num>
  <w:num w:numId="15">
    <w:abstractNumId w:val="24"/>
  </w:num>
  <w:num w:numId="16">
    <w:abstractNumId w:val="1"/>
  </w:num>
  <w:num w:numId="17">
    <w:abstractNumId w:val="12"/>
  </w:num>
  <w:num w:numId="18">
    <w:abstractNumId w:val="2"/>
  </w:num>
  <w:num w:numId="19">
    <w:abstractNumId w:val="13"/>
  </w:num>
  <w:num w:numId="20">
    <w:abstractNumId w:val="3"/>
  </w:num>
  <w:num w:numId="21">
    <w:abstractNumId w:val="20"/>
  </w:num>
  <w:num w:numId="22">
    <w:abstractNumId w:val="21"/>
  </w:num>
  <w:num w:numId="23">
    <w:abstractNumId w:val="5"/>
  </w:num>
  <w:num w:numId="24">
    <w:abstractNumId w:val="10"/>
  </w:num>
  <w:num w:numId="25">
    <w:abstractNumId w:val="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C16"/>
    <w:rsid w:val="000028D1"/>
    <w:rsid w:val="00007113"/>
    <w:rsid w:val="00020388"/>
    <w:rsid w:val="0003415B"/>
    <w:rsid w:val="0004046C"/>
    <w:rsid w:val="0004467B"/>
    <w:rsid w:val="000460FD"/>
    <w:rsid w:val="0006762A"/>
    <w:rsid w:val="0008011E"/>
    <w:rsid w:val="000B5FC5"/>
    <w:rsid w:val="000E66B4"/>
    <w:rsid w:val="000E7F47"/>
    <w:rsid w:val="000F4A79"/>
    <w:rsid w:val="00114561"/>
    <w:rsid w:val="00114708"/>
    <w:rsid w:val="00116675"/>
    <w:rsid w:val="0011670F"/>
    <w:rsid w:val="001232EF"/>
    <w:rsid w:val="00137701"/>
    <w:rsid w:val="001442E2"/>
    <w:rsid w:val="001515D7"/>
    <w:rsid w:val="00166361"/>
    <w:rsid w:val="00176C56"/>
    <w:rsid w:val="001813BF"/>
    <w:rsid w:val="00193E5D"/>
    <w:rsid w:val="00194EF4"/>
    <w:rsid w:val="001979B9"/>
    <w:rsid w:val="00197F90"/>
    <w:rsid w:val="001C04E5"/>
    <w:rsid w:val="001C70D0"/>
    <w:rsid w:val="001D25C6"/>
    <w:rsid w:val="00212B60"/>
    <w:rsid w:val="00222164"/>
    <w:rsid w:val="00232179"/>
    <w:rsid w:val="00255C26"/>
    <w:rsid w:val="00260265"/>
    <w:rsid w:val="00267E7D"/>
    <w:rsid w:val="00277B6F"/>
    <w:rsid w:val="00280A05"/>
    <w:rsid w:val="00281C9B"/>
    <w:rsid w:val="00285B91"/>
    <w:rsid w:val="002921A1"/>
    <w:rsid w:val="00297DA5"/>
    <w:rsid w:val="002B7D40"/>
    <w:rsid w:val="002C6616"/>
    <w:rsid w:val="002D3A68"/>
    <w:rsid w:val="002E0B4F"/>
    <w:rsid w:val="002E1F66"/>
    <w:rsid w:val="002F2AE3"/>
    <w:rsid w:val="002F4E66"/>
    <w:rsid w:val="00306C68"/>
    <w:rsid w:val="00307EFB"/>
    <w:rsid w:val="00310CBC"/>
    <w:rsid w:val="00320C28"/>
    <w:rsid w:val="00333E22"/>
    <w:rsid w:val="003345C4"/>
    <w:rsid w:val="00364C89"/>
    <w:rsid w:val="00364D81"/>
    <w:rsid w:val="00370B02"/>
    <w:rsid w:val="003749CA"/>
    <w:rsid w:val="00375200"/>
    <w:rsid w:val="003837DC"/>
    <w:rsid w:val="003A4466"/>
    <w:rsid w:val="003A6CE9"/>
    <w:rsid w:val="003E5466"/>
    <w:rsid w:val="003F0FA9"/>
    <w:rsid w:val="004060A7"/>
    <w:rsid w:val="00412BFE"/>
    <w:rsid w:val="00425FBE"/>
    <w:rsid w:val="00430758"/>
    <w:rsid w:val="004449E3"/>
    <w:rsid w:val="0045354D"/>
    <w:rsid w:val="00455D18"/>
    <w:rsid w:val="00464157"/>
    <w:rsid w:val="00466807"/>
    <w:rsid w:val="0049297E"/>
    <w:rsid w:val="00492B45"/>
    <w:rsid w:val="00496618"/>
    <w:rsid w:val="004B08F4"/>
    <w:rsid w:val="004B644D"/>
    <w:rsid w:val="004F121D"/>
    <w:rsid w:val="004F1392"/>
    <w:rsid w:val="004F1807"/>
    <w:rsid w:val="00505234"/>
    <w:rsid w:val="005068D7"/>
    <w:rsid w:val="00512E62"/>
    <w:rsid w:val="005176B1"/>
    <w:rsid w:val="00533A77"/>
    <w:rsid w:val="00543601"/>
    <w:rsid w:val="00546AFA"/>
    <w:rsid w:val="00553110"/>
    <w:rsid w:val="0055425C"/>
    <w:rsid w:val="005551A4"/>
    <w:rsid w:val="00571C87"/>
    <w:rsid w:val="005954D1"/>
    <w:rsid w:val="005A1443"/>
    <w:rsid w:val="005A19BA"/>
    <w:rsid w:val="005A3C03"/>
    <w:rsid w:val="005A524F"/>
    <w:rsid w:val="005B25EE"/>
    <w:rsid w:val="005B53D9"/>
    <w:rsid w:val="005E4508"/>
    <w:rsid w:val="005F5DEE"/>
    <w:rsid w:val="005F5FDC"/>
    <w:rsid w:val="006020DA"/>
    <w:rsid w:val="00604D1D"/>
    <w:rsid w:val="00611658"/>
    <w:rsid w:val="006142E3"/>
    <w:rsid w:val="00615064"/>
    <w:rsid w:val="006201CB"/>
    <w:rsid w:val="006232AA"/>
    <w:rsid w:val="006240C5"/>
    <w:rsid w:val="00626DF2"/>
    <w:rsid w:val="0063031C"/>
    <w:rsid w:val="00632693"/>
    <w:rsid w:val="00635633"/>
    <w:rsid w:val="00644939"/>
    <w:rsid w:val="00660424"/>
    <w:rsid w:val="0066182C"/>
    <w:rsid w:val="00661BCD"/>
    <w:rsid w:val="006637D6"/>
    <w:rsid w:val="00666CFA"/>
    <w:rsid w:val="00681882"/>
    <w:rsid w:val="00685474"/>
    <w:rsid w:val="006A4DD8"/>
    <w:rsid w:val="006B2245"/>
    <w:rsid w:val="006C053E"/>
    <w:rsid w:val="006C154D"/>
    <w:rsid w:val="006D1423"/>
    <w:rsid w:val="006F7CDD"/>
    <w:rsid w:val="00712E47"/>
    <w:rsid w:val="007321FB"/>
    <w:rsid w:val="00732245"/>
    <w:rsid w:val="00745158"/>
    <w:rsid w:val="0075191B"/>
    <w:rsid w:val="00763C83"/>
    <w:rsid w:val="007667CB"/>
    <w:rsid w:val="007728B7"/>
    <w:rsid w:val="007744B6"/>
    <w:rsid w:val="00775232"/>
    <w:rsid w:val="007902EB"/>
    <w:rsid w:val="007A0EF7"/>
    <w:rsid w:val="007B48AD"/>
    <w:rsid w:val="007C631C"/>
    <w:rsid w:val="007D3D5B"/>
    <w:rsid w:val="007D60BA"/>
    <w:rsid w:val="00824948"/>
    <w:rsid w:val="00824A39"/>
    <w:rsid w:val="0083607D"/>
    <w:rsid w:val="008468A3"/>
    <w:rsid w:val="0085193E"/>
    <w:rsid w:val="00886551"/>
    <w:rsid w:val="008907AA"/>
    <w:rsid w:val="008B51BF"/>
    <w:rsid w:val="008F3C50"/>
    <w:rsid w:val="009114DD"/>
    <w:rsid w:val="00917AF1"/>
    <w:rsid w:val="009208C5"/>
    <w:rsid w:val="00921F9C"/>
    <w:rsid w:val="00926015"/>
    <w:rsid w:val="00930503"/>
    <w:rsid w:val="00936598"/>
    <w:rsid w:val="00937416"/>
    <w:rsid w:val="0094068E"/>
    <w:rsid w:val="0094420E"/>
    <w:rsid w:val="009536E9"/>
    <w:rsid w:val="00962A84"/>
    <w:rsid w:val="00971CCB"/>
    <w:rsid w:val="0098714C"/>
    <w:rsid w:val="009900A9"/>
    <w:rsid w:val="009A415D"/>
    <w:rsid w:val="009B1D3B"/>
    <w:rsid w:val="009B507B"/>
    <w:rsid w:val="009C4CEC"/>
    <w:rsid w:val="009C609A"/>
    <w:rsid w:val="009D2448"/>
    <w:rsid w:val="009E269C"/>
    <w:rsid w:val="009F0CCC"/>
    <w:rsid w:val="009F554F"/>
    <w:rsid w:val="00A0663E"/>
    <w:rsid w:val="00A076C4"/>
    <w:rsid w:val="00A121C8"/>
    <w:rsid w:val="00A13C16"/>
    <w:rsid w:val="00A3120B"/>
    <w:rsid w:val="00A370DC"/>
    <w:rsid w:val="00A54422"/>
    <w:rsid w:val="00A5475C"/>
    <w:rsid w:val="00A55721"/>
    <w:rsid w:val="00A972DF"/>
    <w:rsid w:val="00A976DB"/>
    <w:rsid w:val="00AA23A0"/>
    <w:rsid w:val="00AB15F8"/>
    <w:rsid w:val="00AB62FC"/>
    <w:rsid w:val="00AC1154"/>
    <w:rsid w:val="00AF1DB8"/>
    <w:rsid w:val="00B022F5"/>
    <w:rsid w:val="00B216F1"/>
    <w:rsid w:val="00B26074"/>
    <w:rsid w:val="00B31093"/>
    <w:rsid w:val="00B50A0C"/>
    <w:rsid w:val="00B613A3"/>
    <w:rsid w:val="00BA1F41"/>
    <w:rsid w:val="00BC4093"/>
    <w:rsid w:val="00BC456B"/>
    <w:rsid w:val="00C2038C"/>
    <w:rsid w:val="00C42E20"/>
    <w:rsid w:val="00C66FEB"/>
    <w:rsid w:val="00C82733"/>
    <w:rsid w:val="00C84F15"/>
    <w:rsid w:val="00C924E2"/>
    <w:rsid w:val="00CA205C"/>
    <w:rsid w:val="00CA2BF7"/>
    <w:rsid w:val="00CB1ED6"/>
    <w:rsid w:val="00CD3E48"/>
    <w:rsid w:val="00CD5DBC"/>
    <w:rsid w:val="00CD73D3"/>
    <w:rsid w:val="00CF6793"/>
    <w:rsid w:val="00CF7815"/>
    <w:rsid w:val="00D00E05"/>
    <w:rsid w:val="00D100C2"/>
    <w:rsid w:val="00D13DD9"/>
    <w:rsid w:val="00D2535F"/>
    <w:rsid w:val="00D425C1"/>
    <w:rsid w:val="00D42D1B"/>
    <w:rsid w:val="00D505E5"/>
    <w:rsid w:val="00D57E52"/>
    <w:rsid w:val="00D7177A"/>
    <w:rsid w:val="00D74318"/>
    <w:rsid w:val="00D757BC"/>
    <w:rsid w:val="00D80A52"/>
    <w:rsid w:val="00D9339B"/>
    <w:rsid w:val="00D94EB2"/>
    <w:rsid w:val="00DB244B"/>
    <w:rsid w:val="00DB7418"/>
    <w:rsid w:val="00DC0072"/>
    <w:rsid w:val="00DE060A"/>
    <w:rsid w:val="00DE12F9"/>
    <w:rsid w:val="00DF190A"/>
    <w:rsid w:val="00E145C7"/>
    <w:rsid w:val="00E169F2"/>
    <w:rsid w:val="00E20D92"/>
    <w:rsid w:val="00E2249D"/>
    <w:rsid w:val="00E262A7"/>
    <w:rsid w:val="00E5281A"/>
    <w:rsid w:val="00E64A4F"/>
    <w:rsid w:val="00E64DCB"/>
    <w:rsid w:val="00E87F55"/>
    <w:rsid w:val="00EB52EB"/>
    <w:rsid w:val="00EB7582"/>
    <w:rsid w:val="00EC30BA"/>
    <w:rsid w:val="00ED6397"/>
    <w:rsid w:val="00ED772F"/>
    <w:rsid w:val="00EE7556"/>
    <w:rsid w:val="00EF6938"/>
    <w:rsid w:val="00EF7AF6"/>
    <w:rsid w:val="00F07D6D"/>
    <w:rsid w:val="00F21270"/>
    <w:rsid w:val="00F22F69"/>
    <w:rsid w:val="00F41851"/>
    <w:rsid w:val="00F43F9D"/>
    <w:rsid w:val="00F44B8B"/>
    <w:rsid w:val="00F46743"/>
    <w:rsid w:val="00F47F8D"/>
    <w:rsid w:val="00F633C0"/>
    <w:rsid w:val="00F702FE"/>
    <w:rsid w:val="00F7405B"/>
    <w:rsid w:val="00F826A9"/>
    <w:rsid w:val="00F832F8"/>
    <w:rsid w:val="00F86E79"/>
    <w:rsid w:val="00FA7237"/>
    <w:rsid w:val="00FB4378"/>
    <w:rsid w:val="00FC51F6"/>
    <w:rsid w:val="00FC6202"/>
    <w:rsid w:val="00FD5365"/>
    <w:rsid w:val="00FE0EEA"/>
    <w:rsid w:val="00FE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D6"/>
  </w:style>
  <w:style w:type="paragraph" w:styleId="1">
    <w:name w:val="heading 1"/>
    <w:basedOn w:val="a"/>
    <w:next w:val="a"/>
    <w:link w:val="10"/>
    <w:uiPriority w:val="9"/>
    <w:qFormat/>
    <w:rsid w:val="0060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3D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53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536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F13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71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AF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DB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3A68"/>
  </w:style>
  <w:style w:type="paragraph" w:styleId="ad">
    <w:name w:val="footer"/>
    <w:basedOn w:val="a"/>
    <w:link w:val="ae"/>
    <w:uiPriority w:val="99"/>
    <w:semiHidden/>
    <w:unhideWhenUsed/>
    <w:rsid w:val="002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3A68"/>
  </w:style>
  <w:style w:type="character" w:customStyle="1" w:styleId="11">
    <w:name w:val="Неразрешенное упоминание1"/>
    <w:basedOn w:val="a0"/>
    <w:uiPriority w:val="99"/>
    <w:semiHidden/>
    <w:unhideWhenUsed/>
    <w:rsid w:val="003837D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4D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Emphasis"/>
    <w:basedOn w:val="a0"/>
    <w:uiPriority w:val="20"/>
    <w:qFormat/>
    <w:rsid w:val="00F07D6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A4D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aibo-internat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-spck-bodajbo-r1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ineeva.ta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ineeva.t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ineeva.ta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809E-B3CE-4B4A-91A4-F1165DE7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учитель5</dc:creator>
  <cp:keywords/>
  <dc:description/>
  <cp:lastModifiedBy>Андрей</cp:lastModifiedBy>
  <cp:revision>142</cp:revision>
  <cp:lastPrinted>2022-12-05T12:16:00Z</cp:lastPrinted>
  <dcterms:created xsi:type="dcterms:W3CDTF">2013-01-14T10:34:00Z</dcterms:created>
  <dcterms:modified xsi:type="dcterms:W3CDTF">2024-10-07T11:08:00Z</dcterms:modified>
</cp:coreProperties>
</file>